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3DAC" w14:textId="3B3EE92C" w:rsidR="0063388C" w:rsidRPr="00A40893" w:rsidRDefault="00D807A3" w:rsidP="008C44AD">
      <w:pPr>
        <w:spacing w:line="200" w:lineRule="atLeast"/>
        <w:ind w:right="72"/>
        <w:jc w:val="left"/>
        <w:rPr>
          <w:rFonts w:ascii="HG丸ｺﾞｼｯｸM-PRO" w:eastAsia="HG丸ｺﾞｼｯｸM-PRO"/>
          <w:b/>
          <w:sz w:val="24"/>
          <w:szCs w:val="24"/>
          <w:bdr w:val="single" w:sz="4" w:space="0" w:color="auto" w:frame="1"/>
        </w:rPr>
      </w:pPr>
      <w:r w:rsidRPr="00A40893">
        <w:rPr>
          <w:rFonts w:ascii="HG丸ｺﾞｼｯｸM-PRO" w:eastAsia="HG丸ｺﾞｼｯｸM-PRO" w:hint="eastAsia"/>
          <w:b/>
          <w:sz w:val="24"/>
          <w:szCs w:val="24"/>
        </w:rPr>
        <w:t>令和</w:t>
      </w:r>
      <w:r w:rsidR="00F170FC" w:rsidRPr="00A40893">
        <w:rPr>
          <w:rFonts w:ascii="HG丸ｺﾞｼｯｸM-PRO" w:eastAsia="HG丸ｺﾞｼｯｸM-PRO" w:hint="eastAsia"/>
          <w:b/>
          <w:sz w:val="24"/>
          <w:szCs w:val="24"/>
        </w:rPr>
        <w:t>４</w:t>
      </w:r>
      <w:r w:rsidR="0063388C" w:rsidRPr="00A40893">
        <w:rPr>
          <w:rFonts w:ascii="HG丸ｺﾞｼｯｸM-PRO" w:eastAsia="HG丸ｺﾞｼｯｸM-PRO" w:hint="eastAsia"/>
          <w:b/>
          <w:sz w:val="24"/>
          <w:szCs w:val="24"/>
        </w:rPr>
        <w:t>年度</w:t>
      </w:r>
      <w:r w:rsidR="008C44AD">
        <w:rPr>
          <w:rFonts w:ascii="HG丸ｺﾞｼｯｸM-PRO" w:eastAsia="HG丸ｺﾞｼｯｸM-PRO" w:hint="eastAsia"/>
          <w:b/>
          <w:sz w:val="24"/>
          <w:szCs w:val="24"/>
        </w:rPr>
        <w:t xml:space="preserve"> </w:t>
      </w:r>
      <w:r w:rsidR="008C44AD">
        <w:rPr>
          <w:rFonts w:ascii="HG丸ｺﾞｼｯｸM-PRO" w:eastAsia="HG丸ｺﾞｼｯｸM-PRO"/>
          <w:b/>
          <w:sz w:val="24"/>
          <w:szCs w:val="24"/>
        </w:rPr>
        <w:t xml:space="preserve">                                            </w:t>
      </w:r>
      <w:r w:rsidR="008C44AD">
        <w:rPr>
          <w:rFonts w:ascii="HG丸ｺﾞｼｯｸM-PRO" w:eastAsia="HG丸ｺﾞｼｯｸM-PRO" w:hint="eastAsia"/>
          <w:b/>
          <w:sz w:val="24"/>
          <w:szCs w:val="24"/>
        </w:rPr>
        <w:t xml:space="preserve">　　　　　</w:t>
      </w:r>
      <w:r w:rsidR="00FF16E4">
        <w:rPr>
          <w:rFonts w:ascii="HG丸ｺﾞｼｯｸM-PRO" w:eastAsia="HG丸ｺﾞｼｯｸM-PRO" w:hint="eastAsia"/>
          <w:b/>
          <w:sz w:val="24"/>
          <w:szCs w:val="24"/>
        </w:rPr>
        <w:t xml:space="preserve">　　</w:t>
      </w:r>
      <w:r w:rsidR="008C44AD">
        <w:rPr>
          <w:rFonts w:ascii="HG丸ｺﾞｼｯｸM-PRO" w:eastAsia="HG丸ｺﾞｼｯｸM-PRO" w:hint="eastAsia"/>
          <w:b/>
          <w:sz w:val="24"/>
          <w:szCs w:val="24"/>
        </w:rPr>
        <w:t>【</w:t>
      </w:r>
      <w:r w:rsidR="00FF16E4">
        <w:rPr>
          <w:rFonts w:ascii="HG丸ｺﾞｼｯｸM-PRO" w:eastAsia="HG丸ｺﾞｼｯｸM-PRO" w:hint="eastAsia"/>
          <w:b/>
          <w:sz w:val="24"/>
          <w:szCs w:val="24"/>
        </w:rPr>
        <w:t>介護</w:t>
      </w:r>
      <w:r w:rsidR="008C44AD">
        <w:rPr>
          <w:rFonts w:ascii="HG丸ｺﾞｼｯｸM-PRO" w:eastAsia="HG丸ｺﾞｼｯｸM-PRO" w:hint="eastAsia"/>
          <w:b/>
          <w:sz w:val="24"/>
          <w:szCs w:val="24"/>
        </w:rPr>
        <w:t>共通用】</w:t>
      </w:r>
    </w:p>
    <w:p w14:paraId="3884A02E" w14:textId="77777777" w:rsidR="00FF16E4" w:rsidRDefault="00FF16E4" w:rsidP="00A40893">
      <w:pPr>
        <w:pBdr>
          <w:top w:val="single" w:sz="4" w:space="6" w:color="auto"/>
          <w:left w:val="single" w:sz="4" w:space="4" w:color="auto"/>
          <w:bottom w:val="single" w:sz="4" w:space="1" w:color="auto"/>
          <w:right w:val="single" w:sz="4" w:space="4" w:color="auto"/>
        </w:pBdr>
        <w:spacing w:line="400" w:lineRule="exact"/>
        <w:jc w:val="left"/>
        <w:rPr>
          <w:rFonts w:ascii="HG丸ｺﾞｼｯｸM-PRO" w:eastAsia="HG丸ｺﾞｼｯｸM-PRO"/>
          <w:b/>
          <w:bCs/>
          <w:sz w:val="28"/>
          <w:szCs w:val="28"/>
        </w:rPr>
      </w:pPr>
      <w:r>
        <w:rPr>
          <w:rFonts w:ascii="HG丸ｺﾞｼｯｸM-PRO" w:eastAsia="HG丸ｺﾞｼｯｸM-PRO" w:hint="eastAsia"/>
          <w:b/>
          <w:bCs/>
          <w:sz w:val="28"/>
          <w:szCs w:val="28"/>
        </w:rPr>
        <w:t>○「滋賀の福祉人」研修（社会福祉全分野共通）</w:t>
      </w:r>
    </w:p>
    <w:p w14:paraId="65FFB7D3" w14:textId="44638225" w:rsidR="00A40893" w:rsidRDefault="00FF16E4" w:rsidP="00A40893">
      <w:pPr>
        <w:pBdr>
          <w:top w:val="single" w:sz="4" w:space="6" w:color="auto"/>
          <w:left w:val="single" w:sz="4" w:space="4" w:color="auto"/>
          <w:bottom w:val="single" w:sz="4" w:space="1" w:color="auto"/>
          <w:right w:val="single" w:sz="4" w:space="4" w:color="auto"/>
        </w:pBdr>
        <w:spacing w:line="400" w:lineRule="exact"/>
        <w:jc w:val="left"/>
        <w:rPr>
          <w:rFonts w:ascii="HG丸ｺﾞｼｯｸM-PRO" w:eastAsia="HG丸ｺﾞｼｯｸM-PRO"/>
          <w:b/>
          <w:bCs/>
          <w:sz w:val="32"/>
          <w:szCs w:val="32"/>
        </w:rPr>
      </w:pPr>
      <w:r>
        <w:rPr>
          <w:rFonts w:ascii="HG丸ｺﾞｼｯｸM-PRO" w:eastAsia="HG丸ｺﾞｼｯｸM-PRO" w:hint="eastAsia"/>
          <w:b/>
          <w:bCs/>
          <w:sz w:val="28"/>
          <w:szCs w:val="28"/>
        </w:rPr>
        <w:t>○介護分野で働く</w:t>
      </w:r>
      <w:r w:rsidR="00F170FC" w:rsidRPr="00A40893">
        <w:rPr>
          <w:rFonts w:ascii="HG丸ｺﾞｼｯｸM-PRO" w:eastAsia="HG丸ｺﾞｼｯｸM-PRO" w:hint="eastAsia"/>
          <w:b/>
          <w:bCs/>
          <w:sz w:val="28"/>
          <w:szCs w:val="28"/>
        </w:rPr>
        <w:t>「滋賀の福祉人」研修</w:t>
      </w:r>
    </w:p>
    <w:p w14:paraId="7B7E42B9" w14:textId="2B55FD31" w:rsidR="00A40893" w:rsidRPr="008C4F60" w:rsidRDefault="00100A64" w:rsidP="00A40893">
      <w:pPr>
        <w:pBdr>
          <w:top w:val="single" w:sz="4" w:space="6" w:color="auto"/>
          <w:left w:val="single" w:sz="4" w:space="4" w:color="auto"/>
          <w:bottom w:val="single" w:sz="4" w:space="1" w:color="auto"/>
          <w:right w:val="single" w:sz="4" w:space="4" w:color="auto"/>
        </w:pBdr>
        <w:spacing w:line="400" w:lineRule="exact"/>
        <w:jc w:val="center"/>
        <w:rPr>
          <w:rFonts w:ascii="HG丸ｺﾞｼｯｸM-PRO" w:eastAsia="HG丸ｺﾞｼｯｸM-PRO"/>
          <w:b/>
          <w:bCs/>
          <w:sz w:val="40"/>
          <w:szCs w:val="40"/>
        </w:rPr>
      </w:pPr>
      <w:r w:rsidRPr="008C4F60">
        <w:rPr>
          <w:rFonts w:ascii="HG丸ｺﾞｼｯｸM-PRO" w:eastAsia="HG丸ｺﾞｼｯｸM-PRO" w:hint="eastAsia"/>
          <w:b/>
          <w:bCs/>
          <w:sz w:val="40"/>
          <w:szCs w:val="40"/>
        </w:rPr>
        <w:t xml:space="preserve">管理職　</w:t>
      </w:r>
      <w:r w:rsidR="0063388C" w:rsidRPr="008C4F60">
        <w:rPr>
          <w:rFonts w:ascii="HG丸ｺﾞｼｯｸM-PRO" w:eastAsia="HG丸ｺﾞｼｯｸM-PRO" w:hint="eastAsia"/>
          <w:b/>
          <w:bCs/>
          <w:sz w:val="40"/>
          <w:szCs w:val="40"/>
        </w:rPr>
        <w:t>受講申込書</w:t>
      </w:r>
    </w:p>
    <w:p w14:paraId="289E7652" w14:textId="51B0AED2" w:rsidR="00100A64" w:rsidRPr="00B15038" w:rsidRDefault="00FF16E4" w:rsidP="00100A64">
      <w:pPr>
        <w:spacing w:line="240" w:lineRule="atLeast"/>
        <w:jc w:val="left"/>
        <w:rPr>
          <w:rFonts w:ascii="ＭＳ Ｐゴシック" w:eastAsia="ＭＳ Ｐゴシック" w:hAnsi="ＭＳ Ｐゴシック"/>
          <w:u w:val="single"/>
        </w:rPr>
      </w:pPr>
      <w:r w:rsidRPr="00B15038">
        <w:rPr>
          <w:noProof/>
        </w:rPr>
        <w:drawing>
          <wp:anchor distT="0" distB="0" distL="114300" distR="114300" simplePos="0" relativeHeight="251658240" behindDoc="0" locked="0" layoutInCell="1" allowOverlap="1" wp14:anchorId="4326BDF8" wp14:editId="301BBE71">
            <wp:simplePos x="0" y="0"/>
            <wp:positionH relativeFrom="margin">
              <wp:posOffset>4885690</wp:posOffset>
            </wp:positionH>
            <wp:positionV relativeFrom="paragraph">
              <wp:posOffset>43180</wp:posOffset>
            </wp:positionV>
            <wp:extent cx="609600" cy="609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A64" w:rsidRPr="00B15038">
        <w:rPr>
          <w:rFonts w:ascii="ＭＳ Ｐゴシック" w:eastAsia="ＭＳ Ｐゴシック" w:hAnsi="ＭＳ Ｐゴシック" w:hint="eastAsia"/>
          <w:u w:val="single"/>
        </w:rPr>
        <w:t>※可能な限り、g</w:t>
      </w:r>
      <w:r w:rsidR="00100A64" w:rsidRPr="00B15038">
        <w:rPr>
          <w:rFonts w:ascii="ＭＳ Ｐゴシック" w:eastAsia="ＭＳ Ｐゴシック" w:hAnsi="ＭＳ Ｐゴシック"/>
          <w:u w:val="single"/>
        </w:rPr>
        <w:t>oogle</w:t>
      </w:r>
      <w:r w:rsidR="00100A64" w:rsidRPr="00B15038">
        <w:rPr>
          <w:rFonts w:ascii="ＭＳ Ｐゴシック" w:eastAsia="ＭＳ Ｐゴシック" w:hAnsi="ＭＳ Ｐゴシック" w:hint="eastAsia"/>
          <w:u w:val="single"/>
        </w:rPr>
        <w:t>フォームからのお申し込みをお願いします。（右記QRコード）</w:t>
      </w:r>
    </w:p>
    <w:p w14:paraId="67ACA6D7" w14:textId="0C237922" w:rsidR="00100A64" w:rsidRDefault="00C80E08" w:rsidP="003F70D7">
      <w:pPr>
        <w:spacing w:line="240" w:lineRule="atLeast"/>
        <w:ind w:left="210" w:hangingChars="100" w:hanging="210"/>
        <w:jc w:val="left"/>
        <w:rPr>
          <w:rFonts w:ascii="ＭＳ Ｐゴシック" w:eastAsia="ＭＳ Ｐゴシック" w:hAnsi="ＭＳ Ｐゴシック"/>
          <w:b/>
          <w:bCs/>
          <w:u w:val="single"/>
        </w:rPr>
      </w:pPr>
      <w:hyperlink r:id="rId9" w:history="1">
        <w:r w:rsidR="00FF16E4" w:rsidRPr="00284677">
          <w:rPr>
            <w:rStyle w:val="a5"/>
            <w:rFonts w:ascii="ＭＳ Ｐゴシック" w:eastAsia="ＭＳ Ｐゴシック" w:hAnsi="ＭＳ Ｐゴシック"/>
            <w:b/>
            <w:bCs/>
          </w:rPr>
          <w:t>https://forms.gle/owVDu25uT8fyxjqf6</w:t>
        </w:r>
      </w:hyperlink>
    </w:p>
    <w:p w14:paraId="5EC98C0C" w14:textId="298BD276" w:rsidR="00FF16E4" w:rsidRDefault="00FF16E4" w:rsidP="003F70D7">
      <w:pPr>
        <w:spacing w:line="240" w:lineRule="atLeast"/>
        <w:ind w:left="210" w:hangingChars="100" w:hanging="210"/>
        <w:jc w:val="left"/>
        <w:rPr>
          <w:rFonts w:ascii="ＭＳ Ｐゴシック" w:eastAsia="ＭＳ Ｐゴシック" w:hAnsi="ＭＳ Ｐゴシック"/>
        </w:rPr>
      </w:pPr>
    </w:p>
    <w:p w14:paraId="7415B9C1" w14:textId="5856113F" w:rsidR="008C4F60" w:rsidRDefault="008C4F60" w:rsidP="003F70D7">
      <w:pPr>
        <w:spacing w:line="240" w:lineRule="atLeast"/>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◆本申込書は、社会福祉全分野共通（２日間）＋介護分野専門研修（１日間）　計３日間の</w:t>
      </w:r>
      <w:r w:rsidR="006B5AFA" w:rsidRPr="00B15038">
        <w:rPr>
          <w:rFonts w:ascii="ＭＳ Ｐゴシック" w:eastAsia="ＭＳ Ｐゴシック" w:hAnsi="ＭＳ Ｐゴシック" w:hint="eastAsia"/>
          <w:b/>
          <w:bCs/>
        </w:rPr>
        <w:t>同時</w:t>
      </w:r>
      <w:r w:rsidRPr="00B15038">
        <w:rPr>
          <w:rFonts w:ascii="ＭＳ Ｐゴシック" w:eastAsia="ＭＳ Ｐゴシック" w:hAnsi="ＭＳ Ｐゴシック" w:hint="eastAsia"/>
          <w:b/>
          <w:bCs/>
        </w:rPr>
        <w:t>申込書</w:t>
      </w:r>
      <w:r>
        <w:rPr>
          <w:rFonts w:ascii="ＭＳ Ｐゴシック" w:eastAsia="ＭＳ Ｐゴシック" w:hAnsi="ＭＳ Ｐゴシック" w:hint="eastAsia"/>
        </w:rPr>
        <w:t>となります。</w:t>
      </w:r>
    </w:p>
    <w:tbl>
      <w:tblPr>
        <w:tblStyle w:val="a9"/>
        <w:tblW w:w="0" w:type="auto"/>
        <w:tblInd w:w="2189" w:type="dxa"/>
        <w:tblLook w:val="04A0" w:firstRow="1" w:lastRow="0" w:firstColumn="1" w:lastColumn="0" w:noHBand="0" w:noVBand="1"/>
      </w:tblPr>
      <w:tblGrid>
        <w:gridCol w:w="2342"/>
        <w:gridCol w:w="1626"/>
        <w:gridCol w:w="1989"/>
      </w:tblGrid>
      <w:tr w:rsidR="008C4F60" w14:paraId="59706BB6" w14:textId="77777777" w:rsidTr="008C4F60">
        <w:tc>
          <w:tcPr>
            <w:tcW w:w="2342" w:type="dxa"/>
            <w:vAlign w:val="center"/>
          </w:tcPr>
          <w:p w14:paraId="68226C17" w14:textId="77777777" w:rsidR="008C4F60" w:rsidRDefault="008C4F60" w:rsidP="008C4F60">
            <w:pPr>
              <w:spacing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社会福祉全分野共通</w:t>
            </w:r>
          </w:p>
          <w:p w14:paraId="335AD9D9" w14:textId="3E77BF78" w:rsidR="008C4F60" w:rsidRDefault="008C4F60" w:rsidP="008C4F60">
            <w:pPr>
              <w:spacing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（２日間）</w:t>
            </w:r>
          </w:p>
        </w:tc>
        <w:tc>
          <w:tcPr>
            <w:tcW w:w="1626" w:type="dxa"/>
            <w:tcBorders>
              <w:top w:val="nil"/>
              <w:bottom w:val="nil"/>
            </w:tcBorders>
          </w:tcPr>
          <w:p w14:paraId="3F642CEE" w14:textId="6956CF59" w:rsidR="008C4F60" w:rsidRDefault="006B5AFA" w:rsidP="003F70D7">
            <w:pPr>
              <w:spacing w:line="240" w:lineRule="atLeast"/>
              <w:jc w:val="left"/>
              <w:rPr>
                <w:rFonts w:ascii="ＭＳ Ｐゴシック" w:eastAsia="ＭＳ Ｐゴシック" w:hAnsi="ＭＳ Ｐゴシック"/>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4384" behindDoc="0" locked="0" layoutInCell="1" allowOverlap="1" wp14:anchorId="19EC510C" wp14:editId="3D9DF338">
                      <wp:simplePos x="0" y="0"/>
                      <wp:positionH relativeFrom="column">
                        <wp:posOffset>202565</wp:posOffset>
                      </wp:positionH>
                      <wp:positionV relativeFrom="paragraph">
                        <wp:posOffset>-59055</wp:posOffset>
                      </wp:positionV>
                      <wp:extent cx="504825" cy="533400"/>
                      <wp:effectExtent l="0" t="0" r="0" b="0"/>
                      <wp:wrapNone/>
                      <wp:docPr id="2" name="加算記号 2"/>
                      <wp:cNvGraphicFramePr/>
                      <a:graphic xmlns:a="http://schemas.openxmlformats.org/drawingml/2006/main">
                        <a:graphicData uri="http://schemas.microsoft.com/office/word/2010/wordprocessingShape">
                          <wps:wsp>
                            <wps:cNvSpPr/>
                            <wps:spPr>
                              <a:xfrm>
                                <a:off x="0" y="0"/>
                                <a:ext cx="504825" cy="533400"/>
                              </a:xfrm>
                              <a:prstGeom prst="mathPlus">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88DF" id="加算記号 2" o:spid="_x0000_s1026" style="position:absolute;left:0;text-align:left;margin-left:15.95pt;margin-top:-4.65pt;width:39.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" path="m66915,207333r126130,l193045,70702r118735,l311780,207333r126130,l437910,326067r-126130,l311780,462698r-118735,l193045,326067r-126130,l66915,207333xe" fillcolor="windowText" strokecolor="#2f528f" strokeweight="1pt">
                      <v:stroke joinstyle="miter"/>
                      <v:path arrowok="t" o:connecttype="custom" o:connectlocs="66915,207333;193045,207333;193045,70702;311780,70702;311780,207333;437910,207333;437910,326067;311780,326067;311780,462698;193045,462698;193045,326067;66915,326067;66915,207333" o:connectangles="0,0,0,0,0,0,0,0,0,0,0,0,0"/>
                    </v:shape>
                  </w:pict>
                </mc:Fallback>
              </mc:AlternateContent>
            </w:r>
          </w:p>
        </w:tc>
        <w:tc>
          <w:tcPr>
            <w:tcW w:w="1989" w:type="dxa"/>
            <w:vAlign w:val="center"/>
          </w:tcPr>
          <w:p w14:paraId="011C6ACD" w14:textId="4A137811" w:rsidR="008C4F60" w:rsidRDefault="008C4F60" w:rsidP="008C4F60">
            <w:pPr>
              <w:spacing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介護分野（１日間）</w:t>
            </w:r>
          </w:p>
        </w:tc>
      </w:tr>
    </w:tbl>
    <w:p w14:paraId="3440747E" w14:textId="33EC7D47" w:rsidR="00F170FC" w:rsidRPr="0063388C" w:rsidRDefault="00D807A3" w:rsidP="00F170FC">
      <w:pPr>
        <w:spacing w:line="240" w:lineRule="atLeast"/>
        <w:jc w:val="left"/>
        <w:rPr>
          <w:rFonts w:ascii="HG丸ｺﾞｼｯｸM-PRO" w:eastAsia="HG丸ｺﾞｼｯｸM-PRO"/>
          <w:sz w:val="22"/>
          <w:szCs w:val="22"/>
        </w:rPr>
      </w:pPr>
      <w:r>
        <w:rPr>
          <w:rFonts w:ascii="ＭＳ Ｐゴシック" w:eastAsia="ＭＳ Ｐゴシック" w:hAnsi="ＭＳ Ｐゴシック" w:hint="eastAsia"/>
        </w:rPr>
        <w:t>滋賀県社会福祉</w:t>
      </w:r>
      <w:r w:rsidR="0063388C" w:rsidRPr="0063388C">
        <w:rPr>
          <w:rFonts w:ascii="ＭＳ Ｐゴシック" w:eastAsia="ＭＳ Ｐゴシック" w:hAnsi="ＭＳ Ｐゴシック" w:hint="eastAsia"/>
        </w:rPr>
        <w:t xml:space="preserve">研修センター　行　</w:t>
      </w:r>
      <w:r w:rsidR="006B5AFA">
        <w:rPr>
          <w:rFonts w:ascii="ＭＳ Ｐゴシック" w:eastAsia="ＭＳ Ｐゴシック" w:hAnsi="ＭＳ Ｐゴシック" w:hint="eastAsia"/>
        </w:rPr>
        <w:t>（</w:t>
      </w:r>
      <w:r w:rsidR="0063388C" w:rsidRPr="0063388C">
        <w:rPr>
          <w:rFonts w:ascii="HG丸ｺﾞｼｯｸM-PRO" w:eastAsia="HG丸ｺﾞｼｯｸM-PRO" w:hAnsi="HG丸ｺﾞｼｯｸM-PRO" w:hint="eastAsia"/>
        </w:rPr>
        <w:t>※</w:t>
      </w:r>
      <w:r w:rsidR="0063388C" w:rsidRPr="0063388C">
        <w:rPr>
          <w:rFonts w:ascii="HG丸ｺﾞｼｯｸM-PRO" w:eastAsia="HG丸ｺﾞｼｯｸM-PRO" w:hint="eastAsia"/>
        </w:rPr>
        <w:t>送付状は不要です。）</w:t>
      </w:r>
      <w:r w:rsidR="00F170FC">
        <w:rPr>
          <w:rFonts w:ascii="HG丸ｺﾞｼｯｸM-PRO" w:eastAsia="HG丸ｺﾞｼｯｸM-PRO" w:hint="eastAsia"/>
        </w:rPr>
        <w:t xml:space="preserve">　</w:t>
      </w:r>
      <w:r w:rsidR="006B5AFA">
        <w:rPr>
          <w:rFonts w:ascii="HG丸ｺﾞｼｯｸM-PRO" w:eastAsia="HG丸ｺﾞｼｯｸM-PRO" w:hint="eastAsia"/>
        </w:rPr>
        <w:t xml:space="preserve">　　</w:t>
      </w:r>
      <w:r w:rsidR="00F170FC">
        <w:rPr>
          <w:rFonts w:ascii="HG丸ｺﾞｼｯｸM-PRO" w:eastAsia="HG丸ｺﾞｼｯｸM-PRO" w:hint="eastAsia"/>
        </w:rPr>
        <w:t xml:space="preserve">　　　　　　　</w:t>
      </w:r>
      <w:r w:rsidR="00F170FC">
        <w:rPr>
          <w:rFonts w:ascii="HG丸ｺﾞｼｯｸM-PRO" w:eastAsia="HG丸ｺﾞｼｯｸM-PRO" w:hint="eastAsia"/>
          <w:sz w:val="22"/>
          <w:szCs w:val="22"/>
        </w:rPr>
        <w:t>令和　４年</w:t>
      </w:r>
      <w:r w:rsidR="00F170FC" w:rsidRPr="0063388C">
        <w:rPr>
          <w:rFonts w:ascii="HG丸ｺﾞｼｯｸM-PRO" w:eastAsia="HG丸ｺﾞｼｯｸM-PRO" w:hint="eastAsia"/>
          <w:sz w:val="22"/>
          <w:szCs w:val="22"/>
        </w:rPr>
        <w:t xml:space="preserve">　　月　　日</w:t>
      </w:r>
    </w:p>
    <w:tbl>
      <w:tblPr>
        <w:tblW w:w="10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490"/>
        <w:gridCol w:w="3177"/>
        <w:gridCol w:w="1200"/>
        <w:gridCol w:w="798"/>
        <w:gridCol w:w="1694"/>
        <w:gridCol w:w="1935"/>
      </w:tblGrid>
      <w:tr w:rsidR="0063388C" w:rsidRPr="0063388C" w14:paraId="5E85C739" w14:textId="77777777" w:rsidTr="00B15038">
        <w:trPr>
          <w:trHeight w:val="553"/>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7D40797F" w14:textId="77777777" w:rsidR="0063388C" w:rsidRPr="0063388C" w:rsidRDefault="0063388C" w:rsidP="00F170FC">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法人名</w:t>
            </w:r>
          </w:p>
        </w:tc>
        <w:tc>
          <w:tcPr>
            <w:tcW w:w="5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82080E" w14:textId="37917007" w:rsidR="0063388C" w:rsidRPr="0063388C" w:rsidRDefault="0063388C" w:rsidP="001865F9">
            <w:pPr>
              <w:rPr>
                <w:rFonts w:ascii="ＭＳ Ｐゴシック" w:eastAsia="ＭＳ Ｐゴシック" w:hAnsi="ＭＳ Ｐゴシック"/>
                <w:sz w:val="16"/>
                <w:szCs w:val="16"/>
              </w:rPr>
            </w:pPr>
          </w:p>
        </w:tc>
        <w:tc>
          <w:tcPr>
            <w:tcW w:w="1694" w:type="dxa"/>
            <w:tcBorders>
              <w:top w:val="single" w:sz="4" w:space="0" w:color="auto"/>
              <w:left w:val="single" w:sz="4" w:space="0" w:color="auto"/>
              <w:bottom w:val="dashSmallGap" w:sz="4" w:space="0" w:color="auto"/>
              <w:right w:val="single" w:sz="4" w:space="0" w:color="auto"/>
            </w:tcBorders>
            <w:shd w:val="clear" w:color="auto" w:fill="auto"/>
            <w:vAlign w:val="center"/>
          </w:tcPr>
          <w:p w14:paraId="707BD1EE" w14:textId="78757143" w:rsidR="00D46050" w:rsidRPr="0063388C" w:rsidRDefault="00EE42F9" w:rsidP="0051573E">
            <w:pPr>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研修</w:t>
            </w:r>
            <w:r w:rsidR="0063388C" w:rsidRPr="0063388C">
              <w:rPr>
                <w:rFonts w:ascii="ＭＳ Ｐゴシック" w:eastAsia="ＭＳ Ｐゴシック" w:hAnsi="ＭＳ Ｐゴシック" w:hint="eastAsia"/>
                <w:sz w:val="22"/>
                <w:szCs w:val="22"/>
              </w:rPr>
              <w:t>に関する</w:t>
            </w:r>
            <w:r w:rsidR="0063388C" w:rsidRPr="0051573E">
              <w:rPr>
                <w:rFonts w:ascii="ＭＳ Ｐゴシック" w:eastAsia="ＭＳ Ｐゴシック" w:hAnsi="ＭＳ Ｐゴシック" w:hint="eastAsia"/>
                <w:spacing w:val="70"/>
                <w:kern w:val="0"/>
                <w:sz w:val="22"/>
                <w:szCs w:val="22"/>
                <w:fitText w:val="1300" w:id="-1502440960"/>
              </w:rPr>
              <w:t>担当者</w:t>
            </w:r>
            <w:r w:rsidR="0063388C" w:rsidRPr="0051573E">
              <w:rPr>
                <w:rFonts w:ascii="ＭＳ Ｐゴシック" w:eastAsia="ＭＳ Ｐゴシック" w:hAnsi="ＭＳ Ｐゴシック" w:hint="eastAsia"/>
                <w:kern w:val="0"/>
                <w:sz w:val="22"/>
                <w:szCs w:val="22"/>
                <w:fitText w:val="1300" w:id="-1502440960"/>
              </w:rPr>
              <w:t>名</w:t>
            </w:r>
          </w:p>
        </w:tc>
        <w:tc>
          <w:tcPr>
            <w:tcW w:w="1935" w:type="dxa"/>
            <w:tcBorders>
              <w:top w:val="single" w:sz="4" w:space="0" w:color="auto"/>
              <w:left w:val="single" w:sz="4" w:space="0" w:color="auto"/>
              <w:bottom w:val="dashSmallGap" w:sz="4" w:space="0" w:color="auto"/>
              <w:right w:val="single" w:sz="4" w:space="0" w:color="auto"/>
            </w:tcBorders>
            <w:shd w:val="clear" w:color="auto" w:fill="auto"/>
          </w:tcPr>
          <w:p w14:paraId="2984A2C0" w14:textId="77777777" w:rsidR="00D46050" w:rsidRDefault="00D46050" w:rsidP="0063388C">
            <w:pPr>
              <w:rPr>
                <w:rFonts w:ascii="ＭＳ Ｐゴシック" w:eastAsia="ＭＳ Ｐゴシック" w:hAnsi="ＭＳ Ｐゴシック"/>
                <w:sz w:val="16"/>
                <w:szCs w:val="16"/>
              </w:rPr>
            </w:pPr>
          </w:p>
          <w:p w14:paraId="5931974A" w14:textId="3AFF8A9D" w:rsidR="00D46050" w:rsidRPr="00D46050" w:rsidRDefault="00D46050" w:rsidP="0063388C">
            <w:pPr>
              <w:rPr>
                <w:rFonts w:ascii="ＭＳ Ｐゴシック" w:eastAsia="ＭＳ Ｐゴシック" w:hAnsi="ＭＳ Ｐゴシック"/>
                <w:sz w:val="16"/>
                <w:szCs w:val="16"/>
              </w:rPr>
            </w:pPr>
          </w:p>
        </w:tc>
      </w:tr>
      <w:tr w:rsidR="0063388C" w:rsidRPr="0063388C" w14:paraId="199BBCE4" w14:textId="77777777" w:rsidTr="00B15038">
        <w:trPr>
          <w:trHeight w:val="521"/>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4D38D1A3" w14:textId="77777777" w:rsidR="0063388C" w:rsidRPr="0063388C" w:rsidRDefault="0063388C" w:rsidP="0063388C">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所属名</w:t>
            </w:r>
          </w:p>
        </w:tc>
        <w:tc>
          <w:tcPr>
            <w:tcW w:w="5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CF44B1" w14:textId="3379BF07" w:rsidR="0063388C" w:rsidRPr="001865F9" w:rsidRDefault="0063388C" w:rsidP="001865F9">
            <w:pPr>
              <w:jc w:val="left"/>
              <w:rPr>
                <w:rFonts w:ascii="ＭＳ Ｐゴシック" w:eastAsia="ＭＳ Ｐゴシック" w:hAnsi="ＭＳ Ｐゴシック"/>
              </w:rPr>
            </w:pPr>
          </w:p>
        </w:tc>
        <w:tc>
          <w:tcPr>
            <w:tcW w:w="1694" w:type="dxa"/>
            <w:tcBorders>
              <w:top w:val="dashSmallGap" w:sz="4" w:space="0" w:color="auto"/>
              <w:left w:val="single" w:sz="4" w:space="0" w:color="auto"/>
              <w:bottom w:val="single" w:sz="4" w:space="0" w:color="auto"/>
              <w:right w:val="single" w:sz="4" w:space="0" w:color="auto"/>
            </w:tcBorders>
            <w:shd w:val="clear" w:color="auto" w:fill="auto"/>
            <w:vAlign w:val="center"/>
          </w:tcPr>
          <w:p w14:paraId="2D652442" w14:textId="77777777" w:rsidR="0051573E" w:rsidRPr="0051573E" w:rsidRDefault="0051573E" w:rsidP="0063388C">
            <w:pPr>
              <w:snapToGrid w:val="0"/>
              <w:spacing w:line="240" w:lineRule="atLeast"/>
              <w:rPr>
                <w:rFonts w:ascii="ＭＳ Ｐゴシック" w:eastAsia="ＭＳ Ｐゴシック" w:hAnsi="ＭＳ Ｐゴシック"/>
                <w:spacing w:val="1"/>
                <w:kern w:val="0"/>
                <w:sz w:val="22"/>
                <w:szCs w:val="22"/>
              </w:rPr>
            </w:pPr>
            <w:r w:rsidRPr="0051573E">
              <w:rPr>
                <w:rFonts w:ascii="ＭＳ Ｐゴシック" w:eastAsia="ＭＳ Ｐゴシック" w:hAnsi="ＭＳ Ｐゴシック" w:hint="eastAsia"/>
                <w:spacing w:val="11"/>
                <w:kern w:val="0"/>
                <w:sz w:val="22"/>
                <w:szCs w:val="22"/>
                <w:fitText w:val="1432" w:id="-1502439936"/>
              </w:rPr>
              <w:t>担当者連絡</w:t>
            </w:r>
            <w:r w:rsidRPr="0051573E">
              <w:rPr>
                <w:rFonts w:ascii="ＭＳ Ｐゴシック" w:eastAsia="ＭＳ Ｐゴシック" w:hAnsi="ＭＳ Ｐゴシック" w:hint="eastAsia"/>
                <w:spacing w:val="1"/>
                <w:kern w:val="0"/>
                <w:sz w:val="22"/>
                <w:szCs w:val="22"/>
                <w:fitText w:val="1432" w:id="-1502439936"/>
              </w:rPr>
              <w:t>先</w:t>
            </w:r>
          </w:p>
          <w:p w14:paraId="058AF20D" w14:textId="4F0FD4D7" w:rsidR="0063388C" w:rsidRPr="0063388C" w:rsidRDefault="0051573E" w:rsidP="0051573E">
            <w:pPr>
              <w:snapToGrid w:val="0"/>
              <w:spacing w:line="24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（TEL）</w:t>
            </w:r>
          </w:p>
        </w:tc>
        <w:tc>
          <w:tcPr>
            <w:tcW w:w="1935" w:type="dxa"/>
            <w:tcBorders>
              <w:top w:val="dashSmallGap" w:sz="4" w:space="0" w:color="auto"/>
              <w:left w:val="single" w:sz="4" w:space="0" w:color="auto"/>
              <w:bottom w:val="single" w:sz="4" w:space="0" w:color="auto"/>
              <w:right w:val="single" w:sz="4" w:space="0" w:color="auto"/>
            </w:tcBorders>
            <w:shd w:val="clear" w:color="auto" w:fill="auto"/>
          </w:tcPr>
          <w:p w14:paraId="3E749598" w14:textId="77777777" w:rsidR="0063388C" w:rsidRPr="0063388C" w:rsidRDefault="0063388C" w:rsidP="0063388C">
            <w:pPr>
              <w:rPr>
                <w:rFonts w:ascii="ＭＳ Ｐゴシック" w:eastAsia="ＭＳ Ｐゴシック" w:hAnsi="ＭＳ Ｐゴシック"/>
                <w:sz w:val="16"/>
                <w:szCs w:val="16"/>
              </w:rPr>
            </w:pPr>
          </w:p>
        </w:tc>
      </w:tr>
      <w:tr w:rsidR="00B15038" w:rsidRPr="0063388C" w14:paraId="37E01DF1" w14:textId="77777777" w:rsidTr="008049D4">
        <w:trPr>
          <w:trHeight w:val="559"/>
          <w:jc w:val="center"/>
        </w:trPr>
        <w:tc>
          <w:tcPr>
            <w:tcW w:w="1490" w:type="dxa"/>
            <w:tcBorders>
              <w:top w:val="single" w:sz="4" w:space="0" w:color="auto"/>
              <w:left w:val="single" w:sz="4" w:space="0" w:color="auto"/>
              <w:bottom w:val="dashSmallGap" w:sz="4" w:space="0" w:color="auto"/>
              <w:right w:val="single" w:sz="4" w:space="0" w:color="auto"/>
            </w:tcBorders>
            <w:shd w:val="clear" w:color="auto" w:fill="auto"/>
            <w:vAlign w:val="center"/>
          </w:tcPr>
          <w:p w14:paraId="06AA340C" w14:textId="77777777" w:rsidR="00B15038" w:rsidRPr="0063388C" w:rsidRDefault="00B15038" w:rsidP="0063388C">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ふりがな</w:t>
            </w:r>
          </w:p>
        </w:tc>
        <w:tc>
          <w:tcPr>
            <w:tcW w:w="5175"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1B97B97C" w14:textId="123EB65A" w:rsidR="00B15038" w:rsidRPr="00E452C8" w:rsidRDefault="00B15038" w:rsidP="001865F9">
            <w:pPr>
              <w:jc w:val="center"/>
              <w:rPr>
                <w:rFonts w:ascii="ＭＳ Ｐゴシック" w:eastAsia="ＭＳ Ｐゴシック" w:hAnsi="ＭＳ Ｐゴシック"/>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41E4D270" w14:textId="76082710" w:rsidR="00B15038" w:rsidRPr="00655972" w:rsidRDefault="00B15038" w:rsidP="0065597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役職名</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52E8610D" w14:textId="31CF8208" w:rsidR="00B15038" w:rsidRPr="0063388C" w:rsidRDefault="00B15038" w:rsidP="00100A64">
            <w:pPr>
              <w:widowControl/>
              <w:ind w:left="16"/>
              <w:jc w:val="left"/>
              <w:rPr>
                <w:rFonts w:ascii="ＭＳ Ｐゴシック" w:eastAsia="ＭＳ Ｐゴシック" w:hAnsi="ＭＳ Ｐゴシック"/>
                <w:sz w:val="20"/>
                <w:szCs w:val="20"/>
              </w:rPr>
            </w:pPr>
          </w:p>
        </w:tc>
      </w:tr>
      <w:tr w:rsidR="00B15038" w:rsidRPr="0063388C" w14:paraId="2AEC214E" w14:textId="77777777" w:rsidTr="008049D4">
        <w:trPr>
          <w:trHeight w:val="283"/>
          <w:jc w:val="center"/>
        </w:trPr>
        <w:tc>
          <w:tcPr>
            <w:tcW w:w="1490" w:type="dxa"/>
            <w:tcBorders>
              <w:top w:val="dashSmallGap" w:sz="4" w:space="0" w:color="auto"/>
              <w:left w:val="single" w:sz="4" w:space="0" w:color="auto"/>
              <w:bottom w:val="single" w:sz="4" w:space="0" w:color="auto"/>
              <w:right w:val="single" w:sz="4" w:space="0" w:color="auto"/>
            </w:tcBorders>
            <w:shd w:val="clear" w:color="auto" w:fill="auto"/>
            <w:vAlign w:val="center"/>
          </w:tcPr>
          <w:p w14:paraId="2BE987CF" w14:textId="77777777" w:rsidR="00B15038" w:rsidRDefault="00B15038" w:rsidP="00B1503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　名</w:t>
            </w:r>
          </w:p>
        </w:tc>
        <w:tc>
          <w:tcPr>
            <w:tcW w:w="5175"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66F9E1A0" w14:textId="635F6DC3" w:rsidR="00B15038" w:rsidRPr="001865F9" w:rsidRDefault="00B15038" w:rsidP="00B15038">
            <w:pPr>
              <w:jc w:val="center"/>
              <w:rPr>
                <w:rFonts w:ascii="ＭＳ Ｐゴシック" w:eastAsia="ＭＳ Ｐゴシック" w:hAnsi="ＭＳ Ｐゴシック"/>
                <w:sz w:val="32"/>
                <w:szCs w:val="32"/>
              </w:rPr>
            </w:pP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74726BBA" w14:textId="7897468B" w:rsidR="00B15038" w:rsidRPr="0063388C" w:rsidRDefault="00B15038" w:rsidP="00B1503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年　齢</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26552153" w14:textId="00FF5D6F" w:rsidR="00B15038" w:rsidRPr="0063388C" w:rsidRDefault="00B15038" w:rsidP="00B15038">
            <w:pPr>
              <w:rPr>
                <w:rFonts w:ascii="ＭＳ Ｐゴシック" w:eastAsia="ＭＳ Ｐゴシック" w:hAnsi="ＭＳ Ｐゴシック"/>
                <w:sz w:val="20"/>
                <w:szCs w:val="20"/>
              </w:rPr>
            </w:pPr>
            <w:r w:rsidRPr="00284471">
              <w:rPr>
                <w:rFonts w:ascii="ＭＳ Ｐゴシック" w:eastAsia="ＭＳ Ｐゴシック" w:hAnsi="ＭＳ Ｐゴシック" w:hint="eastAsia"/>
                <w:sz w:val="20"/>
                <w:szCs w:val="20"/>
              </w:rPr>
              <w:t>20代　30代</w:t>
            </w:r>
            <w:r>
              <w:rPr>
                <w:rFonts w:ascii="ＭＳ Ｐゴシック" w:eastAsia="ＭＳ Ｐゴシック" w:hAnsi="ＭＳ Ｐゴシック" w:hint="eastAsia"/>
                <w:sz w:val="20"/>
                <w:szCs w:val="20"/>
              </w:rPr>
              <w:t xml:space="preserve">　</w:t>
            </w:r>
            <w:r w:rsidRPr="00284471">
              <w:rPr>
                <w:rFonts w:ascii="ＭＳ Ｐゴシック" w:eastAsia="ＭＳ Ｐゴシック" w:hAnsi="ＭＳ Ｐゴシック" w:hint="eastAsia"/>
                <w:sz w:val="20"/>
                <w:szCs w:val="20"/>
              </w:rPr>
              <w:t>40代　50代</w:t>
            </w:r>
            <w:r>
              <w:rPr>
                <w:rFonts w:ascii="ＭＳ Ｐゴシック" w:eastAsia="ＭＳ Ｐゴシック" w:hAnsi="ＭＳ Ｐゴシック" w:hint="eastAsia"/>
                <w:sz w:val="20"/>
                <w:szCs w:val="20"/>
              </w:rPr>
              <w:t xml:space="preserve">　</w:t>
            </w:r>
            <w:r w:rsidRPr="00284471">
              <w:rPr>
                <w:rFonts w:ascii="ＭＳ Ｐゴシック" w:eastAsia="ＭＳ Ｐゴシック" w:hAnsi="ＭＳ Ｐゴシック" w:hint="eastAsia"/>
                <w:sz w:val="20"/>
                <w:szCs w:val="20"/>
              </w:rPr>
              <w:t>60代以上</w:t>
            </w:r>
          </w:p>
        </w:tc>
      </w:tr>
      <w:tr w:rsidR="00B15038" w:rsidRPr="0063388C" w14:paraId="1BF2C037" w14:textId="77777777" w:rsidTr="00100A64">
        <w:trPr>
          <w:trHeight w:val="662"/>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FC670FF" w14:textId="77777777" w:rsidR="00B15038" w:rsidRPr="0063388C" w:rsidRDefault="00B15038" w:rsidP="00B15038">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 xml:space="preserve">所属先　</w:t>
            </w:r>
          </w:p>
          <w:p w14:paraId="3AE9C14D" w14:textId="77777777" w:rsidR="00B15038" w:rsidRDefault="00B15038" w:rsidP="00B15038">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住　所</w:t>
            </w:r>
          </w:p>
        </w:tc>
        <w:tc>
          <w:tcPr>
            <w:tcW w:w="8804" w:type="dxa"/>
            <w:gridSpan w:val="5"/>
            <w:tcBorders>
              <w:top w:val="single" w:sz="4" w:space="0" w:color="auto"/>
              <w:left w:val="single" w:sz="4" w:space="0" w:color="auto"/>
              <w:bottom w:val="single" w:sz="4" w:space="0" w:color="auto"/>
              <w:right w:val="single" w:sz="4" w:space="0" w:color="auto"/>
            </w:tcBorders>
            <w:shd w:val="clear" w:color="auto" w:fill="auto"/>
          </w:tcPr>
          <w:p w14:paraId="34A97892" w14:textId="77777777" w:rsidR="00B15038" w:rsidRPr="0063388C" w:rsidRDefault="00B15038" w:rsidP="00B15038">
            <w:pP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　　　　　　　　　）</w:t>
            </w:r>
          </w:p>
          <w:p w14:paraId="64834B75" w14:textId="7F66F846" w:rsidR="00B15038" w:rsidRPr="0063388C" w:rsidRDefault="00B15038" w:rsidP="00B15038">
            <w:pPr>
              <w:rPr>
                <w:rFonts w:ascii="ＭＳ Ｐゴシック" w:eastAsia="ＭＳ Ｐゴシック" w:hAnsi="ＭＳ Ｐゴシック"/>
                <w:sz w:val="20"/>
                <w:szCs w:val="20"/>
              </w:rPr>
            </w:pPr>
          </w:p>
        </w:tc>
      </w:tr>
      <w:tr w:rsidR="00B15038" w:rsidRPr="0063388C" w14:paraId="15DBDE05" w14:textId="77777777" w:rsidTr="00B15038">
        <w:trPr>
          <w:trHeight w:val="587"/>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4AC4C95C" w14:textId="77777777" w:rsidR="00B15038" w:rsidRPr="0063388C" w:rsidRDefault="00B15038" w:rsidP="00B15038">
            <w:pPr>
              <w:spacing w:line="260" w:lineRule="exact"/>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TEL</w:t>
            </w:r>
          </w:p>
          <w:p w14:paraId="7A6D9DEB" w14:textId="77777777" w:rsidR="00B15038" w:rsidRPr="0063388C" w:rsidRDefault="00B15038" w:rsidP="00B15038">
            <w:pPr>
              <w:spacing w:line="260" w:lineRule="exact"/>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16"/>
                <w:szCs w:val="16"/>
              </w:rPr>
              <w:t>（市外局番から）</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14:paraId="5A5035DB" w14:textId="04BB3574" w:rsidR="00B15038" w:rsidRPr="001865F9" w:rsidRDefault="00B15038" w:rsidP="00B15038">
            <w:pPr>
              <w:spacing w:line="260" w:lineRule="exact"/>
              <w:jc w:val="center"/>
              <w:rPr>
                <w:rFonts w:ascii="ＭＳ Ｐゴシック" w:eastAsia="ＭＳ Ｐゴシック" w:hAnsi="ＭＳ Ｐゴシック"/>
                <w:sz w:val="32"/>
                <w:szCs w:val="32"/>
              </w:rPr>
            </w:pP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F0B91" w14:textId="77777777" w:rsidR="00B15038" w:rsidRPr="0063388C" w:rsidRDefault="00B15038" w:rsidP="00B15038">
            <w:pPr>
              <w:spacing w:line="260" w:lineRule="exact"/>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FAX</w:t>
            </w:r>
          </w:p>
          <w:p w14:paraId="71DBA0ED" w14:textId="77777777" w:rsidR="00B15038" w:rsidRPr="0063388C" w:rsidRDefault="00B15038" w:rsidP="00B15038">
            <w:pPr>
              <w:spacing w:line="260" w:lineRule="exact"/>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16"/>
                <w:szCs w:val="16"/>
              </w:rPr>
              <w:t>（市外局番から）</w:t>
            </w:r>
          </w:p>
        </w:tc>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9897B" w14:textId="4FBB1613" w:rsidR="00B15038" w:rsidRPr="001865F9" w:rsidRDefault="00B15038" w:rsidP="00B15038">
            <w:pPr>
              <w:tabs>
                <w:tab w:val="center" w:pos="1789"/>
              </w:tabs>
              <w:spacing w:line="260" w:lineRule="exact"/>
              <w:jc w:val="center"/>
              <w:rPr>
                <w:rFonts w:ascii="ＭＳ Ｐゴシック" w:eastAsia="ＭＳ Ｐゴシック" w:hAnsi="ＭＳ Ｐゴシック"/>
                <w:sz w:val="32"/>
                <w:szCs w:val="32"/>
              </w:rPr>
            </w:pPr>
          </w:p>
        </w:tc>
      </w:tr>
      <w:tr w:rsidR="00B15038" w:rsidRPr="0063388C" w14:paraId="1DD52F74" w14:textId="77777777" w:rsidTr="00100A64">
        <w:trPr>
          <w:trHeight w:val="772"/>
          <w:jc w:val="center"/>
        </w:trPr>
        <w:tc>
          <w:tcPr>
            <w:tcW w:w="1490" w:type="dxa"/>
            <w:vMerge w:val="restart"/>
            <w:tcBorders>
              <w:top w:val="single" w:sz="4" w:space="0" w:color="auto"/>
              <w:left w:val="single" w:sz="4" w:space="0" w:color="auto"/>
              <w:right w:val="single" w:sz="4" w:space="0" w:color="auto"/>
            </w:tcBorders>
            <w:shd w:val="clear" w:color="auto" w:fill="auto"/>
            <w:vAlign w:val="center"/>
          </w:tcPr>
          <w:p w14:paraId="60881551" w14:textId="77777777" w:rsidR="00B15038" w:rsidRDefault="00B15038" w:rsidP="00B1503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ご自身の</w:t>
            </w:r>
          </w:p>
          <w:p w14:paraId="102EDA68" w14:textId="6E06C9C8" w:rsidR="00B15038" w:rsidRPr="00BF4860" w:rsidRDefault="00B15038" w:rsidP="00B1503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所属の形態</w:t>
            </w:r>
          </w:p>
        </w:tc>
        <w:tc>
          <w:tcPr>
            <w:tcW w:w="8804"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1924090A" w14:textId="1FFEDE0C" w:rsidR="00B15038" w:rsidRPr="004F6344" w:rsidRDefault="00B15038" w:rsidP="00B15038">
            <w:pPr>
              <w:ind w:firstLineChars="100" w:firstLine="210"/>
              <w:rPr>
                <w:rFonts w:ascii="ＭＳ Ｐゴシック" w:eastAsia="ＭＳ Ｐゴシック" w:hAnsi="ＭＳ Ｐゴシック"/>
              </w:rPr>
            </w:pPr>
            <w:r w:rsidRPr="004F6344">
              <w:rPr>
                <w:rFonts w:ascii="ＭＳ Ｐゴシック" w:eastAsia="ＭＳ Ｐゴシック" w:hAnsi="ＭＳ Ｐゴシック" w:hint="eastAsia"/>
              </w:rPr>
              <w:t>高齢者福祉　・　障害</w:t>
            </w:r>
            <w:r>
              <w:rPr>
                <w:rFonts w:ascii="ＭＳ Ｐゴシック" w:eastAsia="ＭＳ Ｐゴシック" w:hAnsi="ＭＳ Ｐゴシック" w:hint="eastAsia"/>
              </w:rPr>
              <w:t>児</w:t>
            </w:r>
            <w:r w:rsidRPr="004F6344">
              <w:rPr>
                <w:rFonts w:ascii="ＭＳ Ｐゴシック" w:eastAsia="ＭＳ Ｐゴシック" w:hAnsi="ＭＳ Ｐゴシック" w:hint="eastAsia"/>
              </w:rPr>
              <w:t>者福祉　・　児童福祉　・　保育　・　生活保護　・　社会福祉協議会※</w:t>
            </w:r>
          </w:p>
          <w:p w14:paraId="1BD6E328" w14:textId="5AD3F349" w:rsidR="00B15038" w:rsidRPr="00BF4860" w:rsidRDefault="00B15038" w:rsidP="00B15038">
            <w:pPr>
              <w:ind w:firstLineChars="100" w:firstLine="210"/>
              <w:rPr>
                <w:rFonts w:ascii="ＭＳ Ｐゴシック" w:eastAsia="ＭＳ Ｐゴシック" w:hAnsi="ＭＳ Ｐゴシック"/>
                <w:sz w:val="20"/>
                <w:szCs w:val="20"/>
              </w:rPr>
            </w:pPr>
            <w:r w:rsidRPr="004F6344">
              <w:rPr>
                <w:rFonts w:ascii="ＭＳ Ｐゴシック" w:eastAsia="ＭＳ Ｐゴシック" w:hAnsi="ＭＳ Ｐゴシック" w:hint="eastAsia"/>
              </w:rPr>
              <w:t xml:space="preserve">その他（　　　　　　　　　　　　　　　　　　　　）　</w:t>
            </w:r>
            <w:r w:rsidRPr="004F6344">
              <w:rPr>
                <w:rFonts w:ascii="ＭＳ Ｐゴシック" w:eastAsia="ＭＳ Ｐゴシック" w:hAnsi="ＭＳ Ｐゴシック" w:hint="eastAsia"/>
                <w:sz w:val="20"/>
                <w:szCs w:val="20"/>
              </w:rPr>
              <w:t xml:space="preserve">　</w:t>
            </w:r>
            <w:r w:rsidRPr="004F6344">
              <w:rPr>
                <w:rFonts w:ascii="ＭＳ Ｐゴシック" w:eastAsia="ＭＳ Ｐゴシック" w:hAnsi="ＭＳ Ｐゴシック" w:hint="eastAsia"/>
                <w:sz w:val="18"/>
                <w:szCs w:val="18"/>
              </w:rPr>
              <w:t>※社会福祉協議会事務局職員の場合に〇をしてください</w:t>
            </w:r>
            <w:r w:rsidRPr="008B357D">
              <w:rPr>
                <w:rFonts w:ascii="ＭＳ Ｐゴシック" w:eastAsia="ＭＳ Ｐゴシック" w:hAnsi="ＭＳ Ｐゴシック" w:hint="eastAsia"/>
                <w:sz w:val="16"/>
                <w:szCs w:val="16"/>
              </w:rPr>
              <w:t>。</w:t>
            </w:r>
          </w:p>
        </w:tc>
      </w:tr>
      <w:tr w:rsidR="00B15038" w:rsidRPr="0063388C" w14:paraId="45206E8C" w14:textId="77777777" w:rsidTr="00100A64">
        <w:trPr>
          <w:trHeight w:val="422"/>
          <w:jc w:val="center"/>
        </w:trPr>
        <w:tc>
          <w:tcPr>
            <w:tcW w:w="1490" w:type="dxa"/>
            <w:vMerge/>
            <w:tcBorders>
              <w:left w:val="single" w:sz="4" w:space="0" w:color="auto"/>
              <w:bottom w:val="single" w:sz="4" w:space="0" w:color="auto"/>
              <w:right w:val="single" w:sz="4" w:space="0" w:color="auto"/>
            </w:tcBorders>
            <w:shd w:val="clear" w:color="auto" w:fill="auto"/>
            <w:vAlign w:val="center"/>
          </w:tcPr>
          <w:p w14:paraId="6AEE9933" w14:textId="77777777" w:rsidR="00B15038" w:rsidRDefault="00B15038" w:rsidP="00B15038">
            <w:pPr>
              <w:jc w:val="center"/>
              <w:rPr>
                <w:rFonts w:ascii="ＭＳ Ｐゴシック" w:eastAsia="ＭＳ Ｐゴシック" w:hAnsi="ＭＳ Ｐゴシック"/>
                <w:sz w:val="22"/>
                <w:szCs w:val="22"/>
              </w:rPr>
            </w:pPr>
          </w:p>
        </w:tc>
        <w:tc>
          <w:tcPr>
            <w:tcW w:w="8804" w:type="dxa"/>
            <w:gridSpan w:val="5"/>
            <w:tcBorders>
              <w:top w:val="dashSmallGap" w:sz="4" w:space="0" w:color="auto"/>
              <w:left w:val="single" w:sz="4" w:space="0" w:color="auto"/>
              <w:bottom w:val="single" w:sz="4" w:space="0" w:color="auto"/>
              <w:right w:val="single" w:sz="4" w:space="0" w:color="auto"/>
            </w:tcBorders>
            <w:shd w:val="clear" w:color="auto" w:fill="auto"/>
            <w:vAlign w:val="center"/>
          </w:tcPr>
          <w:p w14:paraId="5E78389B" w14:textId="0453A54B" w:rsidR="00B15038" w:rsidRPr="004F6344" w:rsidRDefault="00B15038" w:rsidP="00B15038">
            <w:pPr>
              <w:ind w:firstLineChars="100" w:firstLine="200"/>
              <w:rPr>
                <w:rFonts w:ascii="ＭＳ Ｐゴシック" w:eastAsia="ＭＳ Ｐゴシック" w:hAnsi="ＭＳ Ｐゴシック"/>
              </w:rPr>
            </w:pPr>
            <w:r w:rsidRPr="0063388C">
              <w:rPr>
                <w:rFonts w:ascii="ＭＳ Ｐゴシック" w:eastAsia="ＭＳ Ｐゴシック" w:hAnsi="ＭＳ Ｐゴシック" w:hint="eastAsia"/>
                <w:sz w:val="20"/>
                <w:szCs w:val="20"/>
              </w:rPr>
              <w:t>入所系　　・　　通所系　　・　　訪問系　　・　　その他（　　　　　　　　　　　　　　　　　　　　　　　　　）</w:t>
            </w:r>
          </w:p>
        </w:tc>
      </w:tr>
      <w:tr w:rsidR="00B15038" w:rsidRPr="0063388C" w14:paraId="29D42C18" w14:textId="77777777" w:rsidTr="00100A64">
        <w:trPr>
          <w:trHeight w:val="520"/>
          <w:jc w:val="center"/>
        </w:trPr>
        <w:tc>
          <w:tcPr>
            <w:tcW w:w="1490" w:type="dxa"/>
            <w:vMerge w:val="restart"/>
            <w:tcBorders>
              <w:top w:val="single" w:sz="4" w:space="0" w:color="auto"/>
              <w:left w:val="single" w:sz="4" w:space="0" w:color="auto"/>
              <w:right w:val="single" w:sz="4" w:space="0" w:color="auto"/>
            </w:tcBorders>
            <w:shd w:val="clear" w:color="auto" w:fill="auto"/>
            <w:vAlign w:val="center"/>
          </w:tcPr>
          <w:p w14:paraId="45704149" w14:textId="77777777" w:rsidR="00B15038" w:rsidRDefault="00B15038" w:rsidP="00B15038">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経験年数</w:t>
            </w:r>
          </w:p>
          <w:p w14:paraId="4A22F110" w14:textId="0018DAA0" w:rsidR="00B15038" w:rsidRPr="0063388C" w:rsidRDefault="00B15038" w:rsidP="00B15038">
            <w:pPr>
              <w:jc w:val="center"/>
              <w:rPr>
                <w:rFonts w:ascii="ＭＳ Ｐゴシック" w:eastAsia="ＭＳ Ｐゴシック" w:hAnsi="ＭＳ Ｐゴシック"/>
                <w:sz w:val="22"/>
                <w:szCs w:val="22"/>
              </w:rPr>
            </w:pPr>
            <w:r w:rsidRPr="00B15038">
              <w:rPr>
                <w:rFonts w:ascii="ＭＳ Ｐゴシック" w:eastAsia="ＭＳ Ｐゴシック" w:hAnsi="ＭＳ Ｐゴシック" w:hint="eastAsia"/>
                <w:sz w:val="16"/>
                <w:szCs w:val="16"/>
              </w:rPr>
              <w:t>（R4年11月現在）</w:t>
            </w:r>
          </w:p>
        </w:tc>
        <w:tc>
          <w:tcPr>
            <w:tcW w:w="4377"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3986DDE3" w14:textId="77777777" w:rsidR="00B15038" w:rsidRPr="00C67255" w:rsidRDefault="00B15038" w:rsidP="00B15038">
            <w:pPr>
              <w:widowControl/>
              <w:jc w:val="center"/>
              <w:rPr>
                <w:rFonts w:ascii="ＭＳ Ｐゴシック" w:eastAsia="ＭＳ Ｐゴシック" w:hAnsi="ＭＳ Ｐゴシック"/>
                <w:kern w:val="0"/>
                <w:sz w:val="22"/>
                <w:szCs w:val="22"/>
              </w:rPr>
            </w:pPr>
            <w:r w:rsidRPr="00E81753">
              <w:rPr>
                <w:rFonts w:ascii="ＭＳ Ｐゴシック" w:eastAsia="ＭＳ Ｐゴシック" w:hAnsi="ＭＳ Ｐゴシック" w:hint="eastAsia"/>
                <w:spacing w:val="125"/>
                <w:kern w:val="0"/>
                <w:sz w:val="22"/>
                <w:szCs w:val="22"/>
                <w:fitText w:val="1978" w:id="-2104274176"/>
              </w:rPr>
              <w:t>現在の職</w:t>
            </w:r>
            <w:r w:rsidRPr="00E81753">
              <w:rPr>
                <w:rFonts w:ascii="ＭＳ Ｐゴシック" w:eastAsia="ＭＳ Ｐゴシック" w:hAnsi="ＭＳ Ｐゴシック" w:hint="eastAsia"/>
                <w:spacing w:val="1"/>
                <w:kern w:val="0"/>
                <w:sz w:val="22"/>
                <w:szCs w:val="22"/>
                <w:fitText w:val="1978" w:id="-2104274176"/>
              </w:rPr>
              <w:t>場</w:t>
            </w:r>
          </w:p>
        </w:tc>
        <w:tc>
          <w:tcPr>
            <w:tcW w:w="4427"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05FB1699" w14:textId="37D5910F" w:rsidR="00B15038" w:rsidRPr="0063388C" w:rsidRDefault="00B15038" w:rsidP="00B15038">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63388C">
              <w:rPr>
                <w:rFonts w:ascii="ＭＳ Ｐゴシック" w:eastAsia="ＭＳ Ｐゴシック" w:hAnsi="ＭＳ Ｐゴシック" w:hint="eastAsia"/>
                <w:sz w:val="22"/>
                <w:szCs w:val="22"/>
              </w:rPr>
              <w:t xml:space="preserve">　年　　　　　ヶ月</w:t>
            </w:r>
          </w:p>
        </w:tc>
      </w:tr>
      <w:tr w:rsidR="00B15038" w:rsidRPr="0063388C" w14:paraId="7078EEC7" w14:textId="77777777" w:rsidTr="00100A64">
        <w:trPr>
          <w:trHeight w:val="520"/>
          <w:jc w:val="center"/>
        </w:trPr>
        <w:tc>
          <w:tcPr>
            <w:tcW w:w="1490" w:type="dxa"/>
            <w:vMerge/>
            <w:tcBorders>
              <w:top w:val="single" w:sz="4" w:space="0" w:color="auto"/>
              <w:left w:val="single" w:sz="4" w:space="0" w:color="auto"/>
              <w:right w:val="single" w:sz="4" w:space="0" w:color="auto"/>
            </w:tcBorders>
            <w:shd w:val="clear" w:color="auto" w:fill="auto"/>
            <w:vAlign w:val="center"/>
          </w:tcPr>
          <w:p w14:paraId="1E4F77C0" w14:textId="77777777" w:rsidR="00B15038" w:rsidRPr="0063388C" w:rsidRDefault="00B15038" w:rsidP="00B15038">
            <w:pPr>
              <w:jc w:val="center"/>
              <w:rPr>
                <w:rFonts w:ascii="ＭＳ Ｐゴシック" w:eastAsia="ＭＳ Ｐゴシック" w:hAnsi="ＭＳ Ｐゴシック"/>
                <w:sz w:val="22"/>
                <w:szCs w:val="22"/>
              </w:rPr>
            </w:pPr>
          </w:p>
        </w:tc>
        <w:tc>
          <w:tcPr>
            <w:tcW w:w="4377"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69B1CB27" w14:textId="06104AC6" w:rsidR="00B15038" w:rsidRPr="005C5FBB" w:rsidRDefault="00B15038" w:rsidP="00B15038">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0"/>
                <w:szCs w:val="20"/>
              </w:rPr>
              <w:t>現職以外</w:t>
            </w:r>
            <w:r w:rsidRPr="00F271BD">
              <w:rPr>
                <w:rFonts w:ascii="ＭＳ Ｐゴシック" w:eastAsia="ＭＳ Ｐゴシック" w:hAnsi="ＭＳ Ｐゴシック" w:hint="eastAsia"/>
                <w:kern w:val="0"/>
                <w:sz w:val="20"/>
                <w:szCs w:val="20"/>
              </w:rPr>
              <w:t>の福祉の職場</w:t>
            </w:r>
          </w:p>
        </w:tc>
        <w:tc>
          <w:tcPr>
            <w:tcW w:w="4427"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64CB7F2B" w14:textId="3A60A14C" w:rsidR="00B15038" w:rsidRPr="0063388C" w:rsidRDefault="00B15038" w:rsidP="00B1503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63388C">
              <w:rPr>
                <w:rFonts w:ascii="ＭＳ Ｐゴシック" w:eastAsia="ＭＳ Ｐゴシック" w:hAnsi="ＭＳ Ｐゴシック" w:hint="eastAsia"/>
                <w:sz w:val="22"/>
                <w:szCs w:val="22"/>
              </w:rPr>
              <w:t>年　　　　　ヶ月</w:t>
            </w:r>
          </w:p>
        </w:tc>
      </w:tr>
      <w:tr w:rsidR="00B15038" w:rsidRPr="0063388C" w14:paraId="0579B7C0" w14:textId="77777777" w:rsidTr="00100A64">
        <w:trPr>
          <w:trHeight w:val="520"/>
          <w:jc w:val="center"/>
        </w:trPr>
        <w:tc>
          <w:tcPr>
            <w:tcW w:w="1490" w:type="dxa"/>
            <w:vMerge/>
            <w:tcBorders>
              <w:left w:val="single" w:sz="4" w:space="0" w:color="auto"/>
              <w:bottom w:val="single" w:sz="4" w:space="0" w:color="auto"/>
              <w:right w:val="single" w:sz="4" w:space="0" w:color="auto"/>
            </w:tcBorders>
            <w:shd w:val="clear" w:color="auto" w:fill="auto"/>
            <w:vAlign w:val="center"/>
          </w:tcPr>
          <w:p w14:paraId="4BAC5814" w14:textId="77777777" w:rsidR="00B15038" w:rsidRPr="0063388C" w:rsidRDefault="00B15038" w:rsidP="00B15038">
            <w:pPr>
              <w:widowControl/>
              <w:jc w:val="left"/>
              <w:rPr>
                <w:rFonts w:ascii="ＭＳ Ｐゴシック" w:eastAsia="ＭＳ Ｐゴシック" w:hAnsi="ＭＳ Ｐゴシック"/>
                <w:sz w:val="22"/>
                <w:szCs w:val="22"/>
              </w:rPr>
            </w:pPr>
          </w:p>
        </w:tc>
        <w:tc>
          <w:tcPr>
            <w:tcW w:w="4377"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2DBBDC6C" w14:textId="15F01431" w:rsidR="00B15038" w:rsidRPr="00B37A5F" w:rsidRDefault="00B15038" w:rsidP="00B15038">
            <w:pPr>
              <w:spacing w:line="260" w:lineRule="exact"/>
              <w:jc w:val="center"/>
              <w:rPr>
                <w:rFonts w:ascii="ＭＳ Ｐゴシック" w:eastAsia="ＭＳ Ｐゴシック" w:hAnsi="ＭＳ Ｐゴシック"/>
                <w:sz w:val="20"/>
                <w:szCs w:val="20"/>
              </w:rPr>
            </w:pPr>
            <w:r w:rsidRPr="00B37A5F">
              <w:rPr>
                <w:rFonts w:ascii="ＭＳ Ｐゴシック" w:eastAsia="ＭＳ Ｐゴシック" w:hAnsi="ＭＳ Ｐゴシック" w:hint="eastAsia"/>
                <w:sz w:val="20"/>
                <w:szCs w:val="20"/>
              </w:rPr>
              <w:t>これまでの福祉以外の職場</w:t>
            </w:r>
            <w:r w:rsidRPr="00B37A5F">
              <w:rPr>
                <w:rFonts w:ascii="ＭＳ Ｐゴシック" w:eastAsia="ＭＳ Ｐゴシック" w:hAnsi="ＭＳ Ｐゴシック" w:hint="eastAsia"/>
                <w:sz w:val="16"/>
                <w:szCs w:val="16"/>
              </w:rPr>
              <w:t>（他業種からの方）</w:t>
            </w:r>
          </w:p>
        </w:tc>
        <w:tc>
          <w:tcPr>
            <w:tcW w:w="4427"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1B03D6F4" w14:textId="77777777" w:rsidR="00B15038" w:rsidRPr="00B37A5F" w:rsidRDefault="00B15038" w:rsidP="00B15038">
            <w:pPr>
              <w:jc w:val="center"/>
              <w:rPr>
                <w:rFonts w:ascii="ＭＳ Ｐゴシック" w:eastAsia="ＭＳ Ｐゴシック" w:hAnsi="ＭＳ Ｐゴシック"/>
                <w:sz w:val="22"/>
                <w:szCs w:val="22"/>
              </w:rPr>
            </w:pPr>
            <w:r w:rsidRPr="00B37A5F">
              <w:rPr>
                <w:rFonts w:ascii="ＭＳ Ｐゴシック" w:eastAsia="ＭＳ Ｐゴシック" w:hAnsi="ＭＳ Ｐゴシック" w:hint="eastAsia"/>
                <w:sz w:val="22"/>
                <w:szCs w:val="22"/>
              </w:rPr>
              <w:t xml:space="preserve">　　　　年　　　　　ヶ月</w:t>
            </w:r>
          </w:p>
        </w:tc>
      </w:tr>
      <w:tr w:rsidR="00B15038" w:rsidRPr="0063388C" w14:paraId="30912C5B" w14:textId="77777777" w:rsidTr="00100A64">
        <w:trPr>
          <w:trHeight w:val="428"/>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1D33CCD7" w14:textId="77777777" w:rsidR="00B15038" w:rsidRDefault="00B15038" w:rsidP="00B15038">
            <w:pPr>
              <w:widowControl/>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主な資格</w:t>
            </w:r>
          </w:p>
          <w:p w14:paraId="4970558D" w14:textId="3247C8EE" w:rsidR="00B15038" w:rsidRPr="0063388C" w:rsidRDefault="00B15038" w:rsidP="00B15038">
            <w:pPr>
              <w:widowControl/>
              <w:jc w:val="center"/>
              <w:rPr>
                <w:rFonts w:ascii="ＭＳ Ｐゴシック" w:eastAsia="ＭＳ Ｐゴシック" w:hAnsi="ＭＳ Ｐゴシック"/>
                <w:sz w:val="22"/>
                <w:szCs w:val="22"/>
              </w:rPr>
            </w:pPr>
            <w:r w:rsidRPr="00A6098C">
              <w:rPr>
                <w:rFonts w:ascii="ＭＳ Ｐゴシック" w:eastAsia="ＭＳ Ｐゴシック" w:hAnsi="ＭＳ Ｐゴシック" w:hint="eastAsia"/>
                <w:sz w:val="18"/>
                <w:szCs w:val="18"/>
              </w:rPr>
              <w:t>（複数可）</w:t>
            </w:r>
          </w:p>
        </w:tc>
        <w:tc>
          <w:tcPr>
            <w:tcW w:w="8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7BE863" w14:textId="6A753A33" w:rsidR="00B15038" w:rsidRDefault="00B15038" w:rsidP="00B15038">
            <w:pPr>
              <w:rPr>
                <w:rFonts w:ascii="ＭＳ Ｐゴシック" w:eastAsia="ＭＳ Ｐゴシック" w:hAnsi="ＭＳ Ｐゴシック"/>
                <w:sz w:val="16"/>
                <w:szCs w:val="16"/>
              </w:rPr>
            </w:pPr>
            <w:r w:rsidRPr="00FC20E1">
              <w:rPr>
                <w:rFonts w:ascii="ＭＳ Ｐゴシック" w:eastAsia="ＭＳ Ｐゴシック" w:hAnsi="ＭＳ Ｐゴシック" w:hint="eastAsia"/>
                <w:sz w:val="16"/>
                <w:szCs w:val="16"/>
              </w:rPr>
              <w:t>介護福祉士</w:t>
            </w:r>
            <w:r>
              <w:rPr>
                <w:rFonts w:ascii="ＭＳ Ｐゴシック" w:eastAsia="ＭＳ Ｐゴシック" w:hAnsi="ＭＳ Ｐゴシック" w:hint="eastAsia"/>
                <w:sz w:val="16"/>
                <w:szCs w:val="16"/>
              </w:rPr>
              <w:t xml:space="preserve">　　　社会福祉士　　　精神保健福祉士　　　社会福祉主事　　　介護職員初任者研修　　　介護福祉士実務者研修</w:t>
            </w:r>
          </w:p>
          <w:p w14:paraId="0799C116" w14:textId="48D676E5" w:rsidR="00B15038" w:rsidRPr="0063388C" w:rsidRDefault="00B15038" w:rsidP="00B15038">
            <w:pPr>
              <w:widowControl/>
              <w:jc w:val="left"/>
              <w:rPr>
                <w:rFonts w:ascii="ＭＳ Ｐゴシック" w:eastAsia="ＭＳ Ｐゴシック" w:hAnsi="ＭＳ Ｐゴシック"/>
                <w:sz w:val="22"/>
                <w:szCs w:val="22"/>
              </w:rPr>
            </w:pPr>
            <w:r>
              <w:rPr>
                <w:rFonts w:ascii="ＭＳ Ｐゴシック" w:eastAsia="ＭＳ Ｐゴシック" w:hAnsi="ＭＳ Ｐゴシック" w:hint="eastAsia"/>
                <w:sz w:val="16"/>
                <w:szCs w:val="16"/>
              </w:rPr>
              <w:t>介護支援専門員</w:t>
            </w:r>
            <w:r w:rsidR="00C80E08">
              <w:rPr>
                <w:rFonts w:ascii="ＭＳ Ｐゴシック" w:eastAsia="ＭＳ Ｐゴシック" w:hAnsi="ＭＳ Ｐゴシック" w:hint="eastAsia"/>
                <w:sz w:val="16"/>
                <w:szCs w:val="16"/>
              </w:rPr>
              <w:t xml:space="preserve">　　医師</w:t>
            </w:r>
            <w:r>
              <w:rPr>
                <w:rFonts w:ascii="ＭＳ Ｐゴシック" w:eastAsia="ＭＳ Ｐゴシック" w:hAnsi="ＭＳ Ｐゴシック" w:hint="eastAsia"/>
                <w:sz w:val="16"/>
                <w:szCs w:val="16"/>
              </w:rPr>
              <w:t xml:space="preserve">　　　看護師　　　保健師　　　保育士　　　幼稚園教諭　　特になし　　その他（　　　　　　　　　　　　　　　　　）</w:t>
            </w:r>
          </w:p>
        </w:tc>
      </w:tr>
      <w:tr w:rsidR="00B15038" w:rsidRPr="0063388C" w14:paraId="71130D9A" w14:textId="77777777" w:rsidTr="00E93255">
        <w:trPr>
          <w:trHeight w:val="797"/>
          <w:jc w:val="center"/>
        </w:trPr>
        <w:tc>
          <w:tcPr>
            <w:tcW w:w="102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A419E3" w14:textId="66083BBF" w:rsidR="00B15038" w:rsidRDefault="00B15038" w:rsidP="00B15038">
            <w:pPr>
              <w:widowControl/>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※備考（受講に際して、事務局に伝えたいことがあればご記入ください。</w:t>
            </w:r>
          </w:p>
          <w:p w14:paraId="2EAE5581" w14:textId="6381F52D" w:rsidR="00B15038" w:rsidRPr="00E93255" w:rsidRDefault="00B15038" w:rsidP="00B15038">
            <w:pPr>
              <w:widowControl/>
              <w:jc w:val="left"/>
              <w:rPr>
                <w:rFonts w:ascii="ＭＳ Ｐゴシック" w:eastAsia="ＭＳ Ｐゴシック" w:hAnsi="ＭＳ Ｐゴシック"/>
                <w:sz w:val="22"/>
                <w:szCs w:val="22"/>
              </w:rPr>
            </w:pPr>
          </w:p>
        </w:tc>
      </w:tr>
    </w:tbl>
    <w:p w14:paraId="7BCAF320" w14:textId="77777777" w:rsidR="00100A64" w:rsidRDefault="00100A64" w:rsidP="00100A64">
      <w:pPr>
        <w:spacing w:line="0" w:lineRule="atLeast"/>
        <w:rPr>
          <w:rFonts w:ascii="HG丸ｺﾞｼｯｸM-PRO" w:eastAsia="HG丸ｺﾞｼｯｸM-PRO" w:hAnsi="HG丸ｺﾞｼｯｸM-PRO"/>
          <w:b/>
          <w:bCs/>
          <w:sz w:val="22"/>
          <w:szCs w:val="22"/>
          <w:u w:val="single"/>
        </w:rPr>
      </w:pPr>
      <w:r w:rsidRPr="001411B2">
        <w:rPr>
          <w:rFonts w:ascii="HG丸ｺﾞｼｯｸM-PRO" w:eastAsia="HG丸ｺﾞｼｯｸM-PRO" w:hAnsi="HG丸ｺﾞｼｯｸM-PRO" w:hint="eastAsia"/>
          <w:b/>
          <w:bCs/>
          <w:sz w:val="22"/>
          <w:szCs w:val="22"/>
          <w:u w:val="single"/>
        </w:rPr>
        <w:t>※氏名・所属を研修受講者一覧として研修会場等に掲示することがありますのでご了承ください。</w:t>
      </w:r>
    </w:p>
    <w:p w14:paraId="66158856" w14:textId="77777777" w:rsidR="00100A64" w:rsidRPr="000C1BBD" w:rsidRDefault="00100A64" w:rsidP="00100A64">
      <w:pPr>
        <w:spacing w:line="0" w:lineRule="atLeast"/>
        <w:ind w:right="880"/>
        <w:rPr>
          <w:rFonts w:ascii="HG丸ｺﾞｼｯｸM-PRO" w:eastAsia="HG丸ｺﾞｼｯｸM-PRO"/>
          <w:b/>
          <w:sz w:val="24"/>
          <w:szCs w:val="24"/>
        </w:rPr>
      </w:pPr>
      <w:r w:rsidRPr="000C1BBD">
        <w:rPr>
          <w:rFonts w:ascii="HG丸ｺﾞｼｯｸM-PRO" w:eastAsia="HG丸ｺﾞｼｯｸM-PRO" w:hint="eastAsia"/>
          <w:b/>
          <w:sz w:val="24"/>
          <w:szCs w:val="24"/>
        </w:rPr>
        <w:t>≪受講申込について≫</w:t>
      </w:r>
    </w:p>
    <w:p w14:paraId="631C26A7" w14:textId="77777777" w:rsidR="00100A64" w:rsidRPr="000C1BBD" w:rsidRDefault="00100A64" w:rsidP="00100A64">
      <w:pPr>
        <w:spacing w:line="0" w:lineRule="atLeast"/>
        <w:ind w:left="220" w:right="72" w:hangingChars="100" w:hanging="220"/>
        <w:rPr>
          <w:rFonts w:ascii="HG丸ｺﾞｼｯｸM-PRO" w:eastAsia="HG丸ｺﾞｼｯｸM-PRO"/>
          <w:bCs/>
          <w:sz w:val="22"/>
          <w:szCs w:val="22"/>
          <w:u w:val="double"/>
        </w:rPr>
      </w:pPr>
      <w:r w:rsidRPr="000C1BBD">
        <w:rPr>
          <w:rFonts w:ascii="HG丸ｺﾞｼｯｸM-PRO" w:eastAsia="HG丸ｺﾞｼｯｸM-PRO" w:hint="eastAsia"/>
          <w:bCs/>
          <w:sz w:val="22"/>
          <w:szCs w:val="22"/>
          <w:u w:val="double"/>
        </w:rPr>
        <w:t>・申込者が定数を超えた場合、締め切りを待たずに募集を終了する場合がありますのでご了解をお願いします。</w:t>
      </w:r>
    </w:p>
    <w:p w14:paraId="4A03C596" w14:textId="77777777" w:rsidR="00100A64" w:rsidRPr="000C1BBD" w:rsidRDefault="00100A64" w:rsidP="00100A64">
      <w:pPr>
        <w:spacing w:line="0" w:lineRule="atLeast"/>
        <w:ind w:right="-201"/>
        <w:rPr>
          <w:rFonts w:ascii="HG丸ｺﾞｼｯｸM-PRO" w:eastAsia="HG丸ｺﾞｼｯｸM-PRO"/>
          <w:sz w:val="22"/>
          <w:szCs w:val="22"/>
        </w:rPr>
      </w:pPr>
      <w:r w:rsidRPr="000C1BBD">
        <w:rPr>
          <w:rFonts w:ascii="HG丸ｺﾞｼｯｸM-PRO" w:eastAsia="HG丸ｺﾞｼｯｸM-PRO" w:hint="eastAsia"/>
          <w:sz w:val="22"/>
          <w:szCs w:val="22"/>
        </w:rPr>
        <w:t>・申込書に記載されたすべての事項については、本研修以外での使用はいたしません。</w:t>
      </w:r>
    </w:p>
    <w:p w14:paraId="0DBFDB12" w14:textId="77777777" w:rsidR="00100A64" w:rsidRPr="000C1BBD" w:rsidRDefault="00100A64" w:rsidP="00100A64">
      <w:pPr>
        <w:spacing w:line="0" w:lineRule="atLeast"/>
        <w:ind w:left="220" w:rightChars="171" w:right="359" w:hangingChars="100" w:hanging="220"/>
        <w:rPr>
          <w:rFonts w:ascii="HG丸ｺﾞｼｯｸM-PRO" w:eastAsia="HG丸ｺﾞｼｯｸM-PRO" w:hAnsi="ＭＳ Ｐゴシック"/>
          <w:sz w:val="22"/>
          <w:szCs w:val="22"/>
        </w:rPr>
      </w:pPr>
      <w:r w:rsidRPr="000C1BBD">
        <w:rPr>
          <w:rFonts w:ascii="HG丸ｺﾞｼｯｸM-PRO" w:eastAsia="HG丸ｺﾞｼｯｸM-PRO" w:hAnsi="ＭＳ Ｐゴシック" w:hint="eastAsia"/>
          <w:sz w:val="22"/>
          <w:szCs w:val="22"/>
        </w:rPr>
        <w:t>・申込書は、お一人様につき１枚ご記入ください。</w:t>
      </w:r>
    </w:p>
    <w:p w14:paraId="1443F145" w14:textId="77777777" w:rsidR="00100A64" w:rsidRDefault="00100A64" w:rsidP="00100A64">
      <w:pPr>
        <w:ind w:right="-201"/>
        <w:jc w:val="center"/>
        <w:rPr>
          <w:rFonts w:ascii="HG丸ｺﾞｼｯｸM-PRO" w:eastAsia="HG丸ｺﾞｼｯｸM-PRO"/>
          <w:b/>
          <w:color w:val="000000" w:themeColor="text1"/>
          <w:kern w:val="0"/>
          <w:sz w:val="22"/>
          <w:szCs w:val="22"/>
          <w:bdr w:val="single" w:sz="4" w:space="0" w:color="auto" w:frame="1"/>
        </w:rPr>
      </w:pPr>
      <w:r w:rsidRPr="000C1BBD">
        <w:rPr>
          <w:rFonts w:ascii="HG丸ｺﾞｼｯｸM-PRO" w:eastAsia="HG丸ｺﾞｼｯｸM-PRO" w:hint="eastAsia"/>
          <w:b/>
          <w:sz w:val="22"/>
          <w:szCs w:val="22"/>
          <w:bdr w:val="single" w:sz="4" w:space="0" w:color="auto" w:frame="1"/>
        </w:rPr>
        <w:t xml:space="preserve">ＦＡＸ：０７７－５６７－３９１０　　</w:t>
      </w:r>
      <w:r w:rsidRPr="000C1BBD">
        <w:rPr>
          <w:rFonts w:ascii="HG丸ｺﾞｼｯｸM-PRO" w:eastAsia="HG丸ｺﾞｼｯｸM-PRO" w:hint="eastAsia"/>
          <w:b/>
          <w:kern w:val="0"/>
          <w:sz w:val="22"/>
          <w:szCs w:val="22"/>
          <w:bdr w:val="single" w:sz="4" w:space="0" w:color="auto" w:frame="1"/>
        </w:rPr>
        <w:t>受講申込締切日</w:t>
      </w:r>
      <w:r w:rsidRPr="000C1BBD">
        <w:rPr>
          <w:rFonts w:ascii="HG丸ｺﾞｼｯｸM-PRO" w:eastAsia="HG丸ｺﾞｼｯｸM-PRO" w:hint="eastAsia"/>
          <w:b/>
          <w:color w:val="000000" w:themeColor="text1"/>
          <w:kern w:val="0"/>
          <w:sz w:val="22"/>
          <w:szCs w:val="22"/>
          <w:bdr w:val="single" w:sz="4" w:space="0" w:color="auto" w:frame="1"/>
        </w:rPr>
        <w:t>：令和４年９月26日（月）</w:t>
      </w:r>
    </w:p>
    <w:p w14:paraId="434F327B" w14:textId="77777777" w:rsidR="00100A64" w:rsidRPr="000C1BBD" w:rsidRDefault="00100A64" w:rsidP="00100A64">
      <w:pPr>
        <w:spacing w:line="0" w:lineRule="atLeast"/>
        <w:ind w:left="241" w:rightChars="171" w:right="359" w:hangingChars="100" w:hanging="241"/>
        <w:rPr>
          <w:rFonts w:ascii="HG丸ｺﾞｼｯｸM-PRO" w:eastAsia="HG丸ｺﾞｼｯｸM-PRO" w:hAnsi="ＭＳ Ｐゴシック"/>
          <w:b/>
          <w:bCs/>
          <w:sz w:val="24"/>
          <w:szCs w:val="24"/>
        </w:rPr>
      </w:pPr>
      <w:r w:rsidRPr="000C1BBD">
        <w:rPr>
          <w:rFonts w:ascii="HG丸ｺﾞｼｯｸM-PRO" w:eastAsia="HG丸ｺﾞｼｯｸM-PRO" w:hint="eastAsia"/>
          <w:b/>
          <w:sz w:val="24"/>
          <w:szCs w:val="24"/>
        </w:rPr>
        <w:t>≪</w:t>
      </w:r>
      <w:r w:rsidRPr="000C1BBD">
        <w:rPr>
          <w:rFonts w:ascii="HG丸ｺﾞｼｯｸM-PRO" w:eastAsia="HG丸ｺﾞｼｯｸM-PRO" w:hAnsi="ＭＳ Ｐゴシック" w:hint="eastAsia"/>
          <w:b/>
          <w:bCs/>
          <w:sz w:val="24"/>
          <w:szCs w:val="24"/>
        </w:rPr>
        <w:t>受講可否について≫</w:t>
      </w:r>
    </w:p>
    <w:p w14:paraId="325DFB7F" w14:textId="67F0B226" w:rsidR="003F70D7" w:rsidRPr="00100A64" w:rsidRDefault="00100A64" w:rsidP="00100A64">
      <w:pPr>
        <w:spacing w:line="300" w:lineRule="exact"/>
        <w:ind w:hanging="2"/>
        <w:jc w:val="left"/>
        <w:rPr>
          <w:rFonts w:ascii="HG丸ｺﾞｼｯｸM-PRO" w:eastAsia="HG丸ｺﾞｼｯｸM-PRO" w:hAnsi="HG丸ｺﾞｼｯｸM-PRO" w:cstheme="minorBidi"/>
          <w:sz w:val="20"/>
          <w:szCs w:val="20"/>
        </w:rPr>
      </w:pPr>
      <w:r w:rsidRPr="000C1BBD">
        <w:rPr>
          <w:rFonts w:ascii="HG丸ｺﾞｼｯｸM-PRO" w:eastAsia="HG丸ｺﾞｼｯｸM-PRO" w:hAnsi="HG丸ｺﾞｼｯｸM-PRO" w:cstheme="minorBidi" w:hint="eastAsia"/>
          <w:sz w:val="22"/>
          <w:szCs w:val="22"/>
        </w:rPr>
        <w:t>申込み締め切り後、２週間</w:t>
      </w:r>
      <w:r w:rsidR="00B15038">
        <w:rPr>
          <w:rFonts w:ascii="HG丸ｺﾞｼｯｸM-PRO" w:eastAsia="HG丸ｺﾞｼｯｸM-PRO" w:hAnsi="HG丸ｺﾞｼｯｸM-PRO" w:cstheme="minorBidi" w:hint="eastAsia"/>
          <w:sz w:val="22"/>
          <w:szCs w:val="22"/>
        </w:rPr>
        <w:t>以内に</w:t>
      </w:r>
      <w:r w:rsidRPr="000C1BBD">
        <w:rPr>
          <w:rFonts w:ascii="HG丸ｺﾞｼｯｸM-PRO" w:eastAsia="HG丸ｺﾞｼｯｸM-PRO" w:hAnsi="HG丸ｺﾞｼｯｸM-PRO" w:cstheme="minorBidi" w:hint="eastAsia"/>
          <w:sz w:val="22"/>
          <w:szCs w:val="22"/>
        </w:rPr>
        <w:t>受講決定を通知いたします。また、定員超過等によりご希望に沿えない場合については、所属先へ個別にお電話等でお知らせいたします。</w:t>
      </w:r>
    </w:p>
    <w:sectPr w:rsidR="003F70D7" w:rsidRPr="00100A64" w:rsidSect="00100A64">
      <w:pgSz w:w="11906" w:h="16838" w:code="9"/>
      <w:pgMar w:top="567" w:right="748" w:bottom="56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30DC" w14:textId="77777777" w:rsidR="000E2244" w:rsidRDefault="000E2244">
      <w:r>
        <w:separator/>
      </w:r>
    </w:p>
  </w:endnote>
  <w:endnote w:type="continuationSeparator" w:id="0">
    <w:p w14:paraId="5E3E43F6" w14:textId="77777777" w:rsidR="000E2244" w:rsidRDefault="000E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88CC" w14:textId="77777777" w:rsidR="000E2244" w:rsidRDefault="000E2244">
      <w:r>
        <w:separator/>
      </w:r>
    </w:p>
  </w:footnote>
  <w:footnote w:type="continuationSeparator" w:id="0">
    <w:p w14:paraId="33A9E717" w14:textId="77777777" w:rsidR="000E2244" w:rsidRDefault="000E2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420"/>
    <w:multiLevelType w:val="hybridMultilevel"/>
    <w:tmpl w:val="D68066AC"/>
    <w:lvl w:ilvl="0" w:tplc="F404F796">
      <w:start w:val="4"/>
      <w:numFmt w:val="bullet"/>
      <w:lvlText w:val="＊"/>
      <w:lvlJc w:val="left"/>
      <w:pPr>
        <w:tabs>
          <w:tab w:val="num" w:pos="2560"/>
        </w:tabs>
        <w:ind w:left="2560" w:hanging="360"/>
      </w:pPr>
      <w:rPr>
        <w:rFonts w:ascii="Times New Roman" w:eastAsia="ＭＳ 明朝" w:hAnsi="Times New Roman" w:cs="Times New Roman" w:hint="default"/>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1" w15:restartNumberingAfterBreak="0">
    <w:nsid w:val="040F62FB"/>
    <w:multiLevelType w:val="hybridMultilevel"/>
    <w:tmpl w:val="1D3E378A"/>
    <w:lvl w:ilvl="0" w:tplc="8EE43442">
      <w:start w:val="6"/>
      <w:numFmt w:val="bullet"/>
      <w:lvlText w:val="＊"/>
      <w:lvlJc w:val="left"/>
      <w:pPr>
        <w:tabs>
          <w:tab w:val="num" w:pos="2560"/>
        </w:tabs>
        <w:ind w:left="2560" w:hanging="360"/>
      </w:pPr>
      <w:rPr>
        <w:rFonts w:ascii="ＭＳ 明朝" w:eastAsia="ＭＳ 明朝" w:hAnsi="ＭＳ 明朝" w:cs="Times New Roman" w:hint="eastAsia"/>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2" w15:restartNumberingAfterBreak="0">
    <w:nsid w:val="09750C3D"/>
    <w:multiLevelType w:val="hybridMultilevel"/>
    <w:tmpl w:val="D8E2DC42"/>
    <w:lvl w:ilvl="0" w:tplc="2E6EA1FC">
      <w:start w:val="6"/>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034"/>
        </w:tabs>
        <w:ind w:left="3034" w:hanging="420"/>
      </w:pPr>
      <w:rPr>
        <w:rFonts w:ascii="Wingdings" w:hAnsi="Wingdings" w:hint="default"/>
      </w:rPr>
    </w:lvl>
    <w:lvl w:ilvl="2" w:tplc="0409000D" w:tentative="1">
      <w:start w:val="1"/>
      <w:numFmt w:val="bullet"/>
      <w:lvlText w:val=""/>
      <w:lvlJc w:val="left"/>
      <w:pPr>
        <w:tabs>
          <w:tab w:val="num" w:pos="3454"/>
        </w:tabs>
        <w:ind w:left="3454" w:hanging="420"/>
      </w:pPr>
      <w:rPr>
        <w:rFonts w:ascii="Wingdings" w:hAnsi="Wingdings" w:hint="default"/>
      </w:rPr>
    </w:lvl>
    <w:lvl w:ilvl="3" w:tplc="04090001" w:tentative="1">
      <w:start w:val="1"/>
      <w:numFmt w:val="bullet"/>
      <w:lvlText w:val=""/>
      <w:lvlJc w:val="left"/>
      <w:pPr>
        <w:tabs>
          <w:tab w:val="num" w:pos="3874"/>
        </w:tabs>
        <w:ind w:left="3874" w:hanging="420"/>
      </w:pPr>
      <w:rPr>
        <w:rFonts w:ascii="Wingdings" w:hAnsi="Wingdings" w:hint="default"/>
      </w:rPr>
    </w:lvl>
    <w:lvl w:ilvl="4" w:tplc="0409000B" w:tentative="1">
      <w:start w:val="1"/>
      <w:numFmt w:val="bullet"/>
      <w:lvlText w:val=""/>
      <w:lvlJc w:val="left"/>
      <w:pPr>
        <w:tabs>
          <w:tab w:val="num" w:pos="4294"/>
        </w:tabs>
        <w:ind w:left="4294" w:hanging="420"/>
      </w:pPr>
      <w:rPr>
        <w:rFonts w:ascii="Wingdings" w:hAnsi="Wingdings" w:hint="default"/>
      </w:rPr>
    </w:lvl>
    <w:lvl w:ilvl="5" w:tplc="0409000D" w:tentative="1">
      <w:start w:val="1"/>
      <w:numFmt w:val="bullet"/>
      <w:lvlText w:val=""/>
      <w:lvlJc w:val="left"/>
      <w:pPr>
        <w:tabs>
          <w:tab w:val="num" w:pos="4714"/>
        </w:tabs>
        <w:ind w:left="4714" w:hanging="420"/>
      </w:pPr>
      <w:rPr>
        <w:rFonts w:ascii="Wingdings" w:hAnsi="Wingdings" w:hint="default"/>
      </w:rPr>
    </w:lvl>
    <w:lvl w:ilvl="6" w:tplc="04090001" w:tentative="1">
      <w:start w:val="1"/>
      <w:numFmt w:val="bullet"/>
      <w:lvlText w:val=""/>
      <w:lvlJc w:val="left"/>
      <w:pPr>
        <w:tabs>
          <w:tab w:val="num" w:pos="5134"/>
        </w:tabs>
        <w:ind w:left="5134" w:hanging="420"/>
      </w:pPr>
      <w:rPr>
        <w:rFonts w:ascii="Wingdings" w:hAnsi="Wingdings" w:hint="default"/>
      </w:rPr>
    </w:lvl>
    <w:lvl w:ilvl="7" w:tplc="0409000B" w:tentative="1">
      <w:start w:val="1"/>
      <w:numFmt w:val="bullet"/>
      <w:lvlText w:val=""/>
      <w:lvlJc w:val="left"/>
      <w:pPr>
        <w:tabs>
          <w:tab w:val="num" w:pos="5554"/>
        </w:tabs>
        <w:ind w:left="5554" w:hanging="420"/>
      </w:pPr>
      <w:rPr>
        <w:rFonts w:ascii="Wingdings" w:hAnsi="Wingdings" w:hint="default"/>
      </w:rPr>
    </w:lvl>
    <w:lvl w:ilvl="8" w:tplc="0409000D" w:tentative="1">
      <w:start w:val="1"/>
      <w:numFmt w:val="bullet"/>
      <w:lvlText w:val=""/>
      <w:lvlJc w:val="left"/>
      <w:pPr>
        <w:tabs>
          <w:tab w:val="num" w:pos="5974"/>
        </w:tabs>
        <w:ind w:left="5974" w:hanging="420"/>
      </w:pPr>
      <w:rPr>
        <w:rFonts w:ascii="Wingdings" w:hAnsi="Wingdings" w:hint="default"/>
      </w:rPr>
    </w:lvl>
  </w:abstractNum>
  <w:abstractNum w:abstractNumId="3" w15:restartNumberingAfterBreak="0">
    <w:nsid w:val="118A0075"/>
    <w:multiLevelType w:val="hybridMultilevel"/>
    <w:tmpl w:val="7382D2F0"/>
    <w:lvl w:ilvl="0" w:tplc="8C925DF8">
      <w:start w:val="5"/>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4" w15:restartNumberingAfterBreak="0">
    <w:nsid w:val="11C01478"/>
    <w:multiLevelType w:val="hybridMultilevel"/>
    <w:tmpl w:val="12F47932"/>
    <w:lvl w:ilvl="0" w:tplc="5C3E3894">
      <w:start w:val="1"/>
      <w:numFmt w:val="bullet"/>
      <w:lvlText w:val="＊"/>
      <w:lvlJc w:val="left"/>
      <w:pPr>
        <w:tabs>
          <w:tab w:val="num" w:pos="4160"/>
        </w:tabs>
        <w:ind w:left="4160" w:hanging="360"/>
      </w:pPr>
      <w:rPr>
        <w:rFonts w:ascii="ＭＳ 明朝" w:eastAsia="ＭＳ 明朝" w:hAnsi="ＭＳ 明朝" w:cs="Times New Roman" w:hint="eastAsia"/>
      </w:rPr>
    </w:lvl>
    <w:lvl w:ilvl="1" w:tplc="0409000B" w:tentative="1">
      <w:start w:val="1"/>
      <w:numFmt w:val="bullet"/>
      <w:lvlText w:val=""/>
      <w:lvlJc w:val="left"/>
      <w:pPr>
        <w:tabs>
          <w:tab w:val="num" w:pos="4640"/>
        </w:tabs>
        <w:ind w:left="4640" w:hanging="420"/>
      </w:pPr>
      <w:rPr>
        <w:rFonts w:ascii="Wingdings" w:hAnsi="Wingdings" w:hint="default"/>
      </w:rPr>
    </w:lvl>
    <w:lvl w:ilvl="2" w:tplc="0409000D" w:tentative="1">
      <w:start w:val="1"/>
      <w:numFmt w:val="bullet"/>
      <w:lvlText w:val=""/>
      <w:lvlJc w:val="left"/>
      <w:pPr>
        <w:tabs>
          <w:tab w:val="num" w:pos="5060"/>
        </w:tabs>
        <w:ind w:left="5060" w:hanging="420"/>
      </w:pPr>
      <w:rPr>
        <w:rFonts w:ascii="Wingdings" w:hAnsi="Wingdings" w:hint="default"/>
      </w:rPr>
    </w:lvl>
    <w:lvl w:ilvl="3" w:tplc="04090001" w:tentative="1">
      <w:start w:val="1"/>
      <w:numFmt w:val="bullet"/>
      <w:lvlText w:val=""/>
      <w:lvlJc w:val="left"/>
      <w:pPr>
        <w:tabs>
          <w:tab w:val="num" w:pos="5480"/>
        </w:tabs>
        <w:ind w:left="5480" w:hanging="420"/>
      </w:pPr>
      <w:rPr>
        <w:rFonts w:ascii="Wingdings" w:hAnsi="Wingdings" w:hint="default"/>
      </w:rPr>
    </w:lvl>
    <w:lvl w:ilvl="4" w:tplc="0409000B" w:tentative="1">
      <w:start w:val="1"/>
      <w:numFmt w:val="bullet"/>
      <w:lvlText w:val=""/>
      <w:lvlJc w:val="left"/>
      <w:pPr>
        <w:tabs>
          <w:tab w:val="num" w:pos="5900"/>
        </w:tabs>
        <w:ind w:left="5900" w:hanging="420"/>
      </w:pPr>
      <w:rPr>
        <w:rFonts w:ascii="Wingdings" w:hAnsi="Wingdings" w:hint="default"/>
      </w:rPr>
    </w:lvl>
    <w:lvl w:ilvl="5" w:tplc="0409000D" w:tentative="1">
      <w:start w:val="1"/>
      <w:numFmt w:val="bullet"/>
      <w:lvlText w:val=""/>
      <w:lvlJc w:val="left"/>
      <w:pPr>
        <w:tabs>
          <w:tab w:val="num" w:pos="6320"/>
        </w:tabs>
        <w:ind w:left="6320" w:hanging="420"/>
      </w:pPr>
      <w:rPr>
        <w:rFonts w:ascii="Wingdings" w:hAnsi="Wingdings" w:hint="default"/>
      </w:rPr>
    </w:lvl>
    <w:lvl w:ilvl="6" w:tplc="04090001" w:tentative="1">
      <w:start w:val="1"/>
      <w:numFmt w:val="bullet"/>
      <w:lvlText w:val=""/>
      <w:lvlJc w:val="left"/>
      <w:pPr>
        <w:tabs>
          <w:tab w:val="num" w:pos="6740"/>
        </w:tabs>
        <w:ind w:left="6740" w:hanging="420"/>
      </w:pPr>
      <w:rPr>
        <w:rFonts w:ascii="Wingdings" w:hAnsi="Wingdings" w:hint="default"/>
      </w:rPr>
    </w:lvl>
    <w:lvl w:ilvl="7" w:tplc="0409000B" w:tentative="1">
      <w:start w:val="1"/>
      <w:numFmt w:val="bullet"/>
      <w:lvlText w:val=""/>
      <w:lvlJc w:val="left"/>
      <w:pPr>
        <w:tabs>
          <w:tab w:val="num" w:pos="7160"/>
        </w:tabs>
        <w:ind w:left="7160" w:hanging="420"/>
      </w:pPr>
      <w:rPr>
        <w:rFonts w:ascii="Wingdings" w:hAnsi="Wingdings" w:hint="default"/>
      </w:rPr>
    </w:lvl>
    <w:lvl w:ilvl="8" w:tplc="0409000D" w:tentative="1">
      <w:start w:val="1"/>
      <w:numFmt w:val="bullet"/>
      <w:lvlText w:val=""/>
      <w:lvlJc w:val="left"/>
      <w:pPr>
        <w:tabs>
          <w:tab w:val="num" w:pos="7580"/>
        </w:tabs>
        <w:ind w:left="7580" w:hanging="420"/>
      </w:pPr>
      <w:rPr>
        <w:rFonts w:ascii="Wingdings" w:hAnsi="Wingdings" w:hint="default"/>
      </w:rPr>
    </w:lvl>
  </w:abstractNum>
  <w:abstractNum w:abstractNumId="5" w15:restartNumberingAfterBreak="0">
    <w:nsid w:val="14A12A7B"/>
    <w:multiLevelType w:val="hybridMultilevel"/>
    <w:tmpl w:val="33D87588"/>
    <w:lvl w:ilvl="0" w:tplc="E5EE64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0271E5"/>
    <w:multiLevelType w:val="hybridMultilevel"/>
    <w:tmpl w:val="80C68C80"/>
    <w:lvl w:ilvl="0" w:tplc="9F4E253A">
      <w:start w:val="7"/>
      <w:numFmt w:val="bullet"/>
      <w:lvlText w:val="＊"/>
      <w:lvlJc w:val="left"/>
      <w:pPr>
        <w:tabs>
          <w:tab w:val="num" w:pos="2250"/>
        </w:tabs>
        <w:ind w:left="2250" w:hanging="360"/>
      </w:pPr>
      <w:rPr>
        <w:rFonts w:ascii="Times New Roman" w:eastAsia="ＭＳ 明朝" w:hAnsi="Times New Roman" w:cs="Times New Roman" w:hint="default"/>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15:restartNumberingAfterBreak="0">
    <w:nsid w:val="24D95F15"/>
    <w:multiLevelType w:val="hybridMultilevel"/>
    <w:tmpl w:val="1E889BCC"/>
    <w:lvl w:ilvl="0" w:tplc="EFAC4CD0">
      <w:start w:val="5"/>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8" w15:restartNumberingAfterBreak="0">
    <w:nsid w:val="262929DD"/>
    <w:multiLevelType w:val="hybridMultilevel"/>
    <w:tmpl w:val="5BD2EF50"/>
    <w:lvl w:ilvl="0" w:tplc="410A7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187712"/>
    <w:multiLevelType w:val="hybridMultilevel"/>
    <w:tmpl w:val="8F8EBBC2"/>
    <w:lvl w:ilvl="0" w:tplc="55809F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907474"/>
    <w:multiLevelType w:val="hybridMultilevel"/>
    <w:tmpl w:val="D77E94A0"/>
    <w:lvl w:ilvl="0" w:tplc="CD886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55567D"/>
    <w:multiLevelType w:val="hybridMultilevel"/>
    <w:tmpl w:val="5A445CAE"/>
    <w:lvl w:ilvl="0" w:tplc="EAFA0252">
      <w:start w:val="1"/>
      <w:numFmt w:val="bullet"/>
      <w:lvlText w:val="・"/>
      <w:lvlJc w:val="left"/>
      <w:pPr>
        <w:tabs>
          <w:tab w:val="num" w:pos="510"/>
        </w:tabs>
        <w:ind w:left="510" w:hanging="360"/>
      </w:pPr>
      <w:rPr>
        <w:rFonts w:ascii="ＭＳ Ｐ明朝" w:eastAsia="ＭＳ Ｐ明朝" w:hAnsi="ＭＳ Ｐ明朝"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12" w15:restartNumberingAfterBreak="0">
    <w:nsid w:val="32727A1A"/>
    <w:multiLevelType w:val="hybridMultilevel"/>
    <w:tmpl w:val="388E1B3C"/>
    <w:lvl w:ilvl="0" w:tplc="A69C2DF4">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3" w15:restartNumberingAfterBreak="0">
    <w:nsid w:val="32AC404C"/>
    <w:multiLevelType w:val="hybridMultilevel"/>
    <w:tmpl w:val="6218A652"/>
    <w:lvl w:ilvl="0" w:tplc="131A36A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2A2E86"/>
    <w:multiLevelType w:val="hybridMultilevel"/>
    <w:tmpl w:val="F6D6181A"/>
    <w:lvl w:ilvl="0" w:tplc="F6F8363C">
      <w:start w:val="5"/>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5" w15:restartNumberingAfterBreak="0">
    <w:nsid w:val="43DC0B72"/>
    <w:multiLevelType w:val="hybridMultilevel"/>
    <w:tmpl w:val="B8E4A90E"/>
    <w:lvl w:ilvl="0" w:tplc="BC1297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A191B"/>
    <w:multiLevelType w:val="hybridMultilevel"/>
    <w:tmpl w:val="C254AF42"/>
    <w:lvl w:ilvl="0" w:tplc="7E82A30E">
      <w:numFmt w:val="bullet"/>
      <w:lvlText w:val="○"/>
      <w:lvlJc w:val="left"/>
      <w:pPr>
        <w:tabs>
          <w:tab w:val="num" w:pos="528"/>
        </w:tabs>
        <w:ind w:left="528" w:hanging="360"/>
      </w:pPr>
      <w:rPr>
        <w:rFonts w:ascii="Times New Roman" w:eastAsia="ＭＳ Ｐ明朝" w:hAnsi="Times New Roman" w:cs="Times New Roman" w:hint="default"/>
      </w:rPr>
    </w:lvl>
    <w:lvl w:ilvl="1" w:tplc="0409000B" w:tentative="1">
      <w:start w:val="1"/>
      <w:numFmt w:val="bullet"/>
      <w:lvlText w:val=""/>
      <w:lvlJc w:val="left"/>
      <w:pPr>
        <w:tabs>
          <w:tab w:val="num" w:pos="1008"/>
        </w:tabs>
        <w:ind w:left="1008" w:hanging="420"/>
      </w:pPr>
      <w:rPr>
        <w:rFonts w:ascii="Wingdings" w:hAnsi="Wingdings" w:hint="default"/>
      </w:rPr>
    </w:lvl>
    <w:lvl w:ilvl="2" w:tplc="0409000D" w:tentative="1">
      <w:start w:val="1"/>
      <w:numFmt w:val="bullet"/>
      <w:lvlText w:val=""/>
      <w:lvlJc w:val="left"/>
      <w:pPr>
        <w:tabs>
          <w:tab w:val="num" w:pos="1428"/>
        </w:tabs>
        <w:ind w:left="1428" w:hanging="420"/>
      </w:pPr>
      <w:rPr>
        <w:rFonts w:ascii="Wingdings" w:hAnsi="Wingdings" w:hint="default"/>
      </w:rPr>
    </w:lvl>
    <w:lvl w:ilvl="3" w:tplc="04090001" w:tentative="1">
      <w:start w:val="1"/>
      <w:numFmt w:val="bullet"/>
      <w:lvlText w:val=""/>
      <w:lvlJc w:val="left"/>
      <w:pPr>
        <w:tabs>
          <w:tab w:val="num" w:pos="1848"/>
        </w:tabs>
        <w:ind w:left="1848" w:hanging="420"/>
      </w:pPr>
      <w:rPr>
        <w:rFonts w:ascii="Wingdings" w:hAnsi="Wingdings" w:hint="default"/>
      </w:rPr>
    </w:lvl>
    <w:lvl w:ilvl="4" w:tplc="0409000B" w:tentative="1">
      <w:start w:val="1"/>
      <w:numFmt w:val="bullet"/>
      <w:lvlText w:val=""/>
      <w:lvlJc w:val="left"/>
      <w:pPr>
        <w:tabs>
          <w:tab w:val="num" w:pos="2268"/>
        </w:tabs>
        <w:ind w:left="2268" w:hanging="420"/>
      </w:pPr>
      <w:rPr>
        <w:rFonts w:ascii="Wingdings" w:hAnsi="Wingdings" w:hint="default"/>
      </w:rPr>
    </w:lvl>
    <w:lvl w:ilvl="5" w:tplc="0409000D" w:tentative="1">
      <w:start w:val="1"/>
      <w:numFmt w:val="bullet"/>
      <w:lvlText w:val=""/>
      <w:lvlJc w:val="left"/>
      <w:pPr>
        <w:tabs>
          <w:tab w:val="num" w:pos="2688"/>
        </w:tabs>
        <w:ind w:left="2688" w:hanging="420"/>
      </w:pPr>
      <w:rPr>
        <w:rFonts w:ascii="Wingdings" w:hAnsi="Wingdings" w:hint="default"/>
      </w:rPr>
    </w:lvl>
    <w:lvl w:ilvl="6" w:tplc="04090001" w:tentative="1">
      <w:start w:val="1"/>
      <w:numFmt w:val="bullet"/>
      <w:lvlText w:val=""/>
      <w:lvlJc w:val="left"/>
      <w:pPr>
        <w:tabs>
          <w:tab w:val="num" w:pos="3108"/>
        </w:tabs>
        <w:ind w:left="3108" w:hanging="420"/>
      </w:pPr>
      <w:rPr>
        <w:rFonts w:ascii="Wingdings" w:hAnsi="Wingdings" w:hint="default"/>
      </w:rPr>
    </w:lvl>
    <w:lvl w:ilvl="7" w:tplc="0409000B" w:tentative="1">
      <w:start w:val="1"/>
      <w:numFmt w:val="bullet"/>
      <w:lvlText w:val=""/>
      <w:lvlJc w:val="left"/>
      <w:pPr>
        <w:tabs>
          <w:tab w:val="num" w:pos="3528"/>
        </w:tabs>
        <w:ind w:left="3528" w:hanging="420"/>
      </w:pPr>
      <w:rPr>
        <w:rFonts w:ascii="Wingdings" w:hAnsi="Wingdings" w:hint="default"/>
      </w:rPr>
    </w:lvl>
    <w:lvl w:ilvl="8" w:tplc="0409000D" w:tentative="1">
      <w:start w:val="1"/>
      <w:numFmt w:val="bullet"/>
      <w:lvlText w:val=""/>
      <w:lvlJc w:val="left"/>
      <w:pPr>
        <w:tabs>
          <w:tab w:val="num" w:pos="3948"/>
        </w:tabs>
        <w:ind w:left="3948" w:hanging="420"/>
      </w:pPr>
      <w:rPr>
        <w:rFonts w:ascii="Wingdings" w:hAnsi="Wingdings" w:hint="default"/>
      </w:rPr>
    </w:lvl>
  </w:abstractNum>
  <w:abstractNum w:abstractNumId="17" w15:restartNumberingAfterBreak="0">
    <w:nsid w:val="58CE0D8D"/>
    <w:multiLevelType w:val="hybridMultilevel"/>
    <w:tmpl w:val="BDC6E85A"/>
    <w:lvl w:ilvl="0" w:tplc="589A7DA6">
      <w:start w:val="5"/>
      <w:numFmt w:val="bullet"/>
      <w:lvlText w:val="＊"/>
      <w:lvlJc w:val="left"/>
      <w:pPr>
        <w:tabs>
          <w:tab w:val="num" w:pos="705"/>
        </w:tabs>
        <w:ind w:left="705" w:hanging="405"/>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5B2B536F"/>
    <w:multiLevelType w:val="hybridMultilevel"/>
    <w:tmpl w:val="E116B846"/>
    <w:lvl w:ilvl="0" w:tplc="CFF6A8DE">
      <w:start w:val="7"/>
      <w:numFmt w:val="bullet"/>
      <w:lvlText w:val="＊"/>
      <w:lvlJc w:val="left"/>
      <w:pPr>
        <w:tabs>
          <w:tab w:val="num" w:pos="2040"/>
        </w:tabs>
        <w:ind w:left="2040" w:hanging="360"/>
      </w:pPr>
      <w:rPr>
        <w:rFonts w:ascii="Times New Roman" w:eastAsia="ＭＳ 明朝" w:hAnsi="Times New Roman" w:cs="Times New Roman"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9" w15:restartNumberingAfterBreak="0">
    <w:nsid w:val="785A61E7"/>
    <w:multiLevelType w:val="hybridMultilevel"/>
    <w:tmpl w:val="F260DB18"/>
    <w:lvl w:ilvl="0" w:tplc="BB3EAC1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603102612">
    <w:abstractNumId w:val="0"/>
  </w:num>
  <w:num w:numId="2" w16cid:durableId="1300572213">
    <w:abstractNumId w:val="6"/>
  </w:num>
  <w:num w:numId="3" w16cid:durableId="994527317">
    <w:abstractNumId w:val="18"/>
  </w:num>
  <w:num w:numId="4" w16cid:durableId="780999731">
    <w:abstractNumId w:val="4"/>
  </w:num>
  <w:num w:numId="5" w16cid:durableId="2079784964">
    <w:abstractNumId w:val="2"/>
  </w:num>
  <w:num w:numId="6" w16cid:durableId="1455832063">
    <w:abstractNumId w:val="1"/>
  </w:num>
  <w:num w:numId="7" w16cid:durableId="1496339165">
    <w:abstractNumId w:val="12"/>
  </w:num>
  <w:num w:numId="8" w16cid:durableId="92823135">
    <w:abstractNumId w:val="14"/>
  </w:num>
  <w:num w:numId="9" w16cid:durableId="230309243">
    <w:abstractNumId w:val="3"/>
  </w:num>
  <w:num w:numId="10" w16cid:durableId="123814838">
    <w:abstractNumId w:val="7"/>
  </w:num>
  <w:num w:numId="11" w16cid:durableId="832767628">
    <w:abstractNumId w:val="17"/>
  </w:num>
  <w:num w:numId="12" w16cid:durableId="452331665">
    <w:abstractNumId w:val="8"/>
  </w:num>
  <w:num w:numId="13" w16cid:durableId="395321237">
    <w:abstractNumId w:val="9"/>
  </w:num>
  <w:num w:numId="14" w16cid:durableId="574704101">
    <w:abstractNumId w:val="13"/>
  </w:num>
  <w:num w:numId="15" w16cid:durableId="2014989365">
    <w:abstractNumId w:val="15"/>
  </w:num>
  <w:num w:numId="16" w16cid:durableId="1317302840">
    <w:abstractNumId w:val="5"/>
  </w:num>
  <w:num w:numId="17" w16cid:durableId="484128036">
    <w:abstractNumId w:val="10"/>
  </w:num>
  <w:num w:numId="18" w16cid:durableId="199317747">
    <w:abstractNumId w:val="16"/>
  </w:num>
  <w:num w:numId="19" w16cid:durableId="106522386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5816958">
    <w:abstractNumId w:val="11"/>
  </w:num>
  <w:num w:numId="21" w16cid:durableId="8012641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59020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60"/>
    <w:rsid w:val="0001042D"/>
    <w:rsid w:val="00012B1F"/>
    <w:rsid w:val="00015BDB"/>
    <w:rsid w:val="00021958"/>
    <w:rsid w:val="00032107"/>
    <w:rsid w:val="00032E31"/>
    <w:rsid w:val="00034207"/>
    <w:rsid w:val="000401BF"/>
    <w:rsid w:val="000416B6"/>
    <w:rsid w:val="0005105C"/>
    <w:rsid w:val="000544B7"/>
    <w:rsid w:val="00054DDB"/>
    <w:rsid w:val="00063674"/>
    <w:rsid w:val="00066614"/>
    <w:rsid w:val="00072CA4"/>
    <w:rsid w:val="00085C53"/>
    <w:rsid w:val="000871FF"/>
    <w:rsid w:val="00091ACC"/>
    <w:rsid w:val="000933A9"/>
    <w:rsid w:val="000933CB"/>
    <w:rsid w:val="000A4356"/>
    <w:rsid w:val="000C296F"/>
    <w:rsid w:val="000C71CD"/>
    <w:rsid w:val="000D3707"/>
    <w:rsid w:val="000D46BB"/>
    <w:rsid w:val="000E0310"/>
    <w:rsid w:val="000E0AD5"/>
    <w:rsid w:val="000E1174"/>
    <w:rsid w:val="000E1BA7"/>
    <w:rsid w:val="000E2244"/>
    <w:rsid w:val="000E225E"/>
    <w:rsid w:val="000E31D9"/>
    <w:rsid w:val="000E4E15"/>
    <w:rsid w:val="000E6888"/>
    <w:rsid w:val="000F0174"/>
    <w:rsid w:val="000F6A64"/>
    <w:rsid w:val="000F762F"/>
    <w:rsid w:val="00100A64"/>
    <w:rsid w:val="00103A27"/>
    <w:rsid w:val="0010484D"/>
    <w:rsid w:val="00115104"/>
    <w:rsid w:val="00127280"/>
    <w:rsid w:val="0013406A"/>
    <w:rsid w:val="001344AF"/>
    <w:rsid w:val="0014024C"/>
    <w:rsid w:val="00142516"/>
    <w:rsid w:val="001448C6"/>
    <w:rsid w:val="00144EA4"/>
    <w:rsid w:val="001524B4"/>
    <w:rsid w:val="00154E47"/>
    <w:rsid w:val="001572F9"/>
    <w:rsid w:val="00162EE2"/>
    <w:rsid w:val="00162F9A"/>
    <w:rsid w:val="00167092"/>
    <w:rsid w:val="00172370"/>
    <w:rsid w:val="00173537"/>
    <w:rsid w:val="0017634D"/>
    <w:rsid w:val="001763C8"/>
    <w:rsid w:val="001808BA"/>
    <w:rsid w:val="00182B4C"/>
    <w:rsid w:val="001865F9"/>
    <w:rsid w:val="001940B7"/>
    <w:rsid w:val="00196D78"/>
    <w:rsid w:val="00196EA6"/>
    <w:rsid w:val="001A647D"/>
    <w:rsid w:val="001C635F"/>
    <w:rsid w:val="001C6D6B"/>
    <w:rsid w:val="001C7863"/>
    <w:rsid w:val="001D0BDD"/>
    <w:rsid w:val="001D4777"/>
    <w:rsid w:val="001D77C5"/>
    <w:rsid w:val="001E1A25"/>
    <w:rsid w:val="001E6A0B"/>
    <w:rsid w:val="001E72F8"/>
    <w:rsid w:val="001E7C49"/>
    <w:rsid w:val="001F04AD"/>
    <w:rsid w:val="001F0C81"/>
    <w:rsid w:val="001F1971"/>
    <w:rsid w:val="001F24F2"/>
    <w:rsid w:val="001F2FE8"/>
    <w:rsid w:val="001F3FE9"/>
    <w:rsid w:val="001F5E08"/>
    <w:rsid w:val="0020184F"/>
    <w:rsid w:val="00203E33"/>
    <w:rsid w:val="00212294"/>
    <w:rsid w:val="002128E5"/>
    <w:rsid w:val="00217E6B"/>
    <w:rsid w:val="00221345"/>
    <w:rsid w:val="002220D3"/>
    <w:rsid w:val="0022468C"/>
    <w:rsid w:val="002249EC"/>
    <w:rsid w:val="00235FF0"/>
    <w:rsid w:val="00236499"/>
    <w:rsid w:val="00244B08"/>
    <w:rsid w:val="00244B93"/>
    <w:rsid w:val="00262CA7"/>
    <w:rsid w:val="0026573C"/>
    <w:rsid w:val="00267C68"/>
    <w:rsid w:val="00270140"/>
    <w:rsid w:val="002765E4"/>
    <w:rsid w:val="00281484"/>
    <w:rsid w:val="00285D7A"/>
    <w:rsid w:val="002877A4"/>
    <w:rsid w:val="002878DA"/>
    <w:rsid w:val="00291C2A"/>
    <w:rsid w:val="00293259"/>
    <w:rsid w:val="00296C7F"/>
    <w:rsid w:val="002A01D6"/>
    <w:rsid w:val="002A6321"/>
    <w:rsid w:val="002B6DFF"/>
    <w:rsid w:val="002C1C36"/>
    <w:rsid w:val="002C7F44"/>
    <w:rsid w:val="002D360A"/>
    <w:rsid w:val="002D461E"/>
    <w:rsid w:val="002D598C"/>
    <w:rsid w:val="002D78C8"/>
    <w:rsid w:val="002E1BFA"/>
    <w:rsid w:val="002E30D9"/>
    <w:rsid w:val="002F44E5"/>
    <w:rsid w:val="002F771D"/>
    <w:rsid w:val="00312803"/>
    <w:rsid w:val="00312DC6"/>
    <w:rsid w:val="00313F59"/>
    <w:rsid w:val="00322A5D"/>
    <w:rsid w:val="00323408"/>
    <w:rsid w:val="00326F4F"/>
    <w:rsid w:val="00334247"/>
    <w:rsid w:val="0034226B"/>
    <w:rsid w:val="00343A9B"/>
    <w:rsid w:val="0034469B"/>
    <w:rsid w:val="00347294"/>
    <w:rsid w:val="003518C4"/>
    <w:rsid w:val="003522DD"/>
    <w:rsid w:val="00354CEE"/>
    <w:rsid w:val="00356DFE"/>
    <w:rsid w:val="003615A8"/>
    <w:rsid w:val="00361813"/>
    <w:rsid w:val="003648E5"/>
    <w:rsid w:val="00365524"/>
    <w:rsid w:val="003675EE"/>
    <w:rsid w:val="00375FAC"/>
    <w:rsid w:val="00384B42"/>
    <w:rsid w:val="00385157"/>
    <w:rsid w:val="00392403"/>
    <w:rsid w:val="00395FCC"/>
    <w:rsid w:val="00397852"/>
    <w:rsid w:val="003A1FE9"/>
    <w:rsid w:val="003A2636"/>
    <w:rsid w:val="003A6BD3"/>
    <w:rsid w:val="003A74C5"/>
    <w:rsid w:val="003B0754"/>
    <w:rsid w:val="003B1296"/>
    <w:rsid w:val="003B43EB"/>
    <w:rsid w:val="003B59BF"/>
    <w:rsid w:val="003B650F"/>
    <w:rsid w:val="003B6C8B"/>
    <w:rsid w:val="003B71CB"/>
    <w:rsid w:val="003C080B"/>
    <w:rsid w:val="003C1E08"/>
    <w:rsid w:val="003C3C5F"/>
    <w:rsid w:val="003C4114"/>
    <w:rsid w:val="003C6543"/>
    <w:rsid w:val="003D1336"/>
    <w:rsid w:val="003D33CA"/>
    <w:rsid w:val="003D3BDB"/>
    <w:rsid w:val="003D77A8"/>
    <w:rsid w:val="003D7992"/>
    <w:rsid w:val="003D7F95"/>
    <w:rsid w:val="003E3B5A"/>
    <w:rsid w:val="003F6494"/>
    <w:rsid w:val="003F651C"/>
    <w:rsid w:val="003F6A07"/>
    <w:rsid w:val="003F7017"/>
    <w:rsid w:val="003F70D7"/>
    <w:rsid w:val="0041118A"/>
    <w:rsid w:val="00414240"/>
    <w:rsid w:val="004220F9"/>
    <w:rsid w:val="00423EDD"/>
    <w:rsid w:val="00427958"/>
    <w:rsid w:val="00437CA2"/>
    <w:rsid w:val="004443C7"/>
    <w:rsid w:val="00451316"/>
    <w:rsid w:val="00453499"/>
    <w:rsid w:val="00457431"/>
    <w:rsid w:val="00461CB5"/>
    <w:rsid w:val="004633FA"/>
    <w:rsid w:val="00463FE6"/>
    <w:rsid w:val="00465AB0"/>
    <w:rsid w:val="00472009"/>
    <w:rsid w:val="00476C4A"/>
    <w:rsid w:val="00492B1F"/>
    <w:rsid w:val="00495E09"/>
    <w:rsid w:val="00496006"/>
    <w:rsid w:val="0049764D"/>
    <w:rsid w:val="004A1787"/>
    <w:rsid w:val="004A3B33"/>
    <w:rsid w:val="004A68AC"/>
    <w:rsid w:val="004B0E84"/>
    <w:rsid w:val="004B1F09"/>
    <w:rsid w:val="004C1102"/>
    <w:rsid w:val="004C19FF"/>
    <w:rsid w:val="004E0DF5"/>
    <w:rsid w:val="004F42F5"/>
    <w:rsid w:val="004F5291"/>
    <w:rsid w:val="004F591D"/>
    <w:rsid w:val="004F6344"/>
    <w:rsid w:val="00503F1A"/>
    <w:rsid w:val="005058EA"/>
    <w:rsid w:val="00506ADD"/>
    <w:rsid w:val="0051077C"/>
    <w:rsid w:val="0051573E"/>
    <w:rsid w:val="0052010A"/>
    <w:rsid w:val="00521566"/>
    <w:rsid w:val="0052177B"/>
    <w:rsid w:val="005269C0"/>
    <w:rsid w:val="00526C4F"/>
    <w:rsid w:val="00527274"/>
    <w:rsid w:val="00527429"/>
    <w:rsid w:val="00537B2B"/>
    <w:rsid w:val="00540F82"/>
    <w:rsid w:val="00541788"/>
    <w:rsid w:val="00541EE4"/>
    <w:rsid w:val="00544657"/>
    <w:rsid w:val="00544B03"/>
    <w:rsid w:val="005461E7"/>
    <w:rsid w:val="0055046F"/>
    <w:rsid w:val="0055226F"/>
    <w:rsid w:val="00553260"/>
    <w:rsid w:val="005552B2"/>
    <w:rsid w:val="00564BD1"/>
    <w:rsid w:val="0057289B"/>
    <w:rsid w:val="00587492"/>
    <w:rsid w:val="005A1857"/>
    <w:rsid w:val="005A740A"/>
    <w:rsid w:val="005B15AA"/>
    <w:rsid w:val="005B1B97"/>
    <w:rsid w:val="005B2810"/>
    <w:rsid w:val="005C0374"/>
    <w:rsid w:val="005C30B0"/>
    <w:rsid w:val="005C351B"/>
    <w:rsid w:val="005C5FBB"/>
    <w:rsid w:val="005C6F47"/>
    <w:rsid w:val="005D47A7"/>
    <w:rsid w:val="005D6024"/>
    <w:rsid w:val="005D6581"/>
    <w:rsid w:val="005E28B3"/>
    <w:rsid w:val="005F4D18"/>
    <w:rsid w:val="006050B7"/>
    <w:rsid w:val="00606AB9"/>
    <w:rsid w:val="00606AE3"/>
    <w:rsid w:val="00611219"/>
    <w:rsid w:val="0061259B"/>
    <w:rsid w:val="00614623"/>
    <w:rsid w:val="00616C7D"/>
    <w:rsid w:val="006177DD"/>
    <w:rsid w:val="00620E9C"/>
    <w:rsid w:val="00623599"/>
    <w:rsid w:val="0062590C"/>
    <w:rsid w:val="006264C1"/>
    <w:rsid w:val="006270F5"/>
    <w:rsid w:val="00631664"/>
    <w:rsid w:val="00631C3B"/>
    <w:rsid w:val="0063388C"/>
    <w:rsid w:val="00633D55"/>
    <w:rsid w:val="00640EA9"/>
    <w:rsid w:val="006447B4"/>
    <w:rsid w:val="00647E5D"/>
    <w:rsid w:val="0065252A"/>
    <w:rsid w:val="00654668"/>
    <w:rsid w:val="00655972"/>
    <w:rsid w:val="00665AB2"/>
    <w:rsid w:val="0066679F"/>
    <w:rsid w:val="006726BD"/>
    <w:rsid w:val="00674A48"/>
    <w:rsid w:val="00676244"/>
    <w:rsid w:val="00676FB6"/>
    <w:rsid w:val="00680155"/>
    <w:rsid w:val="006806CD"/>
    <w:rsid w:val="0069095B"/>
    <w:rsid w:val="00691C49"/>
    <w:rsid w:val="00696AD7"/>
    <w:rsid w:val="006A203A"/>
    <w:rsid w:val="006A70C1"/>
    <w:rsid w:val="006B5AFA"/>
    <w:rsid w:val="006C0CD4"/>
    <w:rsid w:val="006C1DE0"/>
    <w:rsid w:val="006C54FE"/>
    <w:rsid w:val="006D4613"/>
    <w:rsid w:val="006E14C0"/>
    <w:rsid w:val="006E2A5D"/>
    <w:rsid w:val="006E372A"/>
    <w:rsid w:val="006E49A5"/>
    <w:rsid w:val="006F27A0"/>
    <w:rsid w:val="007212ED"/>
    <w:rsid w:val="00724E10"/>
    <w:rsid w:val="00740F16"/>
    <w:rsid w:val="00741A22"/>
    <w:rsid w:val="007421CA"/>
    <w:rsid w:val="00745050"/>
    <w:rsid w:val="00757542"/>
    <w:rsid w:val="00762251"/>
    <w:rsid w:val="00763D48"/>
    <w:rsid w:val="00763FB4"/>
    <w:rsid w:val="00781D21"/>
    <w:rsid w:val="0078212B"/>
    <w:rsid w:val="00782259"/>
    <w:rsid w:val="007823D0"/>
    <w:rsid w:val="00784148"/>
    <w:rsid w:val="00787F71"/>
    <w:rsid w:val="007903D3"/>
    <w:rsid w:val="0079259B"/>
    <w:rsid w:val="007957B1"/>
    <w:rsid w:val="00796940"/>
    <w:rsid w:val="007B47DC"/>
    <w:rsid w:val="007B4B91"/>
    <w:rsid w:val="007B7964"/>
    <w:rsid w:val="007C1D11"/>
    <w:rsid w:val="007C35D0"/>
    <w:rsid w:val="007C5263"/>
    <w:rsid w:val="007C6F2E"/>
    <w:rsid w:val="007D5566"/>
    <w:rsid w:val="007D5EE9"/>
    <w:rsid w:val="007D7DB9"/>
    <w:rsid w:val="007E030B"/>
    <w:rsid w:val="007E2834"/>
    <w:rsid w:val="007E49D9"/>
    <w:rsid w:val="007F0685"/>
    <w:rsid w:val="007F3B26"/>
    <w:rsid w:val="007F4642"/>
    <w:rsid w:val="00802921"/>
    <w:rsid w:val="008034A6"/>
    <w:rsid w:val="00804799"/>
    <w:rsid w:val="008049D4"/>
    <w:rsid w:val="008121BA"/>
    <w:rsid w:val="008132F6"/>
    <w:rsid w:val="008135EB"/>
    <w:rsid w:val="008155D9"/>
    <w:rsid w:val="00833362"/>
    <w:rsid w:val="00833A79"/>
    <w:rsid w:val="00836B4B"/>
    <w:rsid w:val="0085231F"/>
    <w:rsid w:val="008567D5"/>
    <w:rsid w:val="0086019E"/>
    <w:rsid w:val="00861942"/>
    <w:rsid w:val="00865795"/>
    <w:rsid w:val="00871CDF"/>
    <w:rsid w:val="00873EC3"/>
    <w:rsid w:val="0087768D"/>
    <w:rsid w:val="00877ED2"/>
    <w:rsid w:val="00880493"/>
    <w:rsid w:val="00881FF0"/>
    <w:rsid w:val="00887F3F"/>
    <w:rsid w:val="00891599"/>
    <w:rsid w:val="008978DE"/>
    <w:rsid w:val="008A1568"/>
    <w:rsid w:val="008A1E06"/>
    <w:rsid w:val="008A2B4B"/>
    <w:rsid w:val="008A654D"/>
    <w:rsid w:val="008B08F0"/>
    <w:rsid w:val="008B1073"/>
    <w:rsid w:val="008B4FE4"/>
    <w:rsid w:val="008B522D"/>
    <w:rsid w:val="008B5A3B"/>
    <w:rsid w:val="008C0B66"/>
    <w:rsid w:val="008C44AD"/>
    <w:rsid w:val="008C4F60"/>
    <w:rsid w:val="008C50C5"/>
    <w:rsid w:val="008C7AFB"/>
    <w:rsid w:val="008D0FD1"/>
    <w:rsid w:val="008D7DA7"/>
    <w:rsid w:val="008E54EA"/>
    <w:rsid w:val="008E6721"/>
    <w:rsid w:val="008E71EF"/>
    <w:rsid w:val="008F0643"/>
    <w:rsid w:val="008F2BD7"/>
    <w:rsid w:val="008F6E2A"/>
    <w:rsid w:val="00910484"/>
    <w:rsid w:val="0091062C"/>
    <w:rsid w:val="0091192E"/>
    <w:rsid w:val="009126CE"/>
    <w:rsid w:val="0091698C"/>
    <w:rsid w:val="009224DA"/>
    <w:rsid w:val="0093673B"/>
    <w:rsid w:val="009368C9"/>
    <w:rsid w:val="00940859"/>
    <w:rsid w:val="00951254"/>
    <w:rsid w:val="0095677A"/>
    <w:rsid w:val="00966F87"/>
    <w:rsid w:val="00977280"/>
    <w:rsid w:val="00982308"/>
    <w:rsid w:val="00984633"/>
    <w:rsid w:val="009848C7"/>
    <w:rsid w:val="009951B3"/>
    <w:rsid w:val="0099583F"/>
    <w:rsid w:val="009A6658"/>
    <w:rsid w:val="009A6D05"/>
    <w:rsid w:val="009B6C32"/>
    <w:rsid w:val="009B771E"/>
    <w:rsid w:val="009C179E"/>
    <w:rsid w:val="009C55AB"/>
    <w:rsid w:val="009D148B"/>
    <w:rsid w:val="009E300B"/>
    <w:rsid w:val="009E518A"/>
    <w:rsid w:val="009E7785"/>
    <w:rsid w:val="009E7A0A"/>
    <w:rsid w:val="009F1036"/>
    <w:rsid w:val="009F1A6E"/>
    <w:rsid w:val="009F652B"/>
    <w:rsid w:val="00A0211B"/>
    <w:rsid w:val="00A242FC"/>
    <w:rsid w:val="00A30CB5"/>
    <w:rsid w:val="00A356E1"/>
    <w:rsid w:val="00A40170"/>
    <w:rsid w:val="00A40893"/>
    <w:rsid w:val="00A40F45"/>
    <w:rsid w:val="00A4188C"/>
    <w:rsid w:val="00A43AB6"/>
    <w:rsid w:val="00A4444A"/>
    <w:rsid w:val="00A44A9D"/>
    <w:rsid w:val="00A47D8F"/>
    <w:rsid w:val="00A55A2E"/>
    <w:rsid w:val="00A56A8E"/>
    <w:rsid w:val="00A6098C"/>
    <w:rsid w:val="00A61231"/>
    <w:rsid w:val="00A768C1"/>
    <w:rsid w:val="00A82350"/>
    <w:rsid w:val="00A83029"/>
    <w:rsid w:val="00A832B4"/>
    <w:rsid w:val="00A85C95"/>
    <w:rsid w:val="00A86D5D"/>
    <w:rsid w:val="00A8788E"/>
    <w:rsid w:val="00A90895"/>
    <w:rsid w:val="00A965B5"/>
    <w:rsid w:val="00AA6B5E"/>
    <w:rsid w:val="00AB06AF"/>
    <w:rsid w:val="00AB1E30"/>
    <w:rsid w:val="00AB5284"/>
    <w:rsid w:val="00AC038A"/>
    <w:rsid w:val="00AC1585"/>
    <w:rsid w:val="00AC2B9F"/>
    <w:rsid w:val="00AC7902"/>
    <w:rsid w:val="00AC7D25"/>
    <w:rsid w:val="00AD0640"/>
    <w:rsid w:val="00AD1212"/>
    <w:rsid w:val="00AD4C3E"/>
    <w:rsid w:val="00AE6A0B"/>
    <w:rsid w:val="00AF01B7"/>
    <w:rsid w:val="00AF4148"/>
    <w:rsid w:val="00AF4199"/>
    <w:rsid w:val="00AF73A4"/>
    <w:rsid w:val="00AF7414"/>
    <w:rsid w:val="00B00915"/>
    <w:rsid w:val="00B01BD5"/>
    <w:rsid w:val="00B03772"/>
    <w:rsid w:val="00B10439"/>
    <w:rsid w:val="00B11A9F"/>
    <w:rsid w:val="00B15038"/>
    <w:rsid w:val="00B15258"/>
    <w:rsid w:val="00B17A39"/>
    <w:rsid w:val="00B26BC9"/>
    <w:rsid w:val="00B3482E"/>
    <w:rsid w:val="00B350CE"/>
    <w:rsid w:val="00B37A5F"/>
    <w:rsid w:val="00B51AAE"/>
    <w:rsid w:val="00B52723"/>
    <w:rsid w:val="00B528E3"/>
    <w:rsid w:val="00B53AA0"/>
    <w:rsid w:val="00B63426"/>
    <w:rsid w:val="00B65176"/>
    <w:rsid w:val="00B82383"/>
    <w:rsid w:val="00B852B9"/>
    <w:rsid w:val="00B94B2D"/>
    <w:rsid w:val="00B97226"/>
    <w:rsid w:val="00BA5502"/>
    <w:rsid w:val="00BA7BB3"/>
    <w:rsid w:val="00BB139A"/>
    <w:rsid w:val="00BB58A8"/>
    <w:rsid w:val="00BC0398"/>
    <w:rsid w:val="00BC5824"/>
    <w:rsid w:val="00BC681C"/>
    <w:rsid w:val="00BD1CCE"/>
    <w:rsid w:val="00BD32BB"/>
    <w:rsid w:val="00BD61F7"/>
    <w:rsid w:val="00BD6453"/>
    <w:rsid w:val="00BE0742"/>
    <w:rsid w:val="00BE60A9"/>
    <w:rsid w:val="00BF341B"/>
    <w:rsid w:val="00BF4860"/>
    <w:rsid w:val="00BF5E2B"/>
    <w:rsid w:val="00BF73E6"/>
    <w:rsid w:val="00C026ED"/>
    <w:rsid w:val="00C065F7"/>
    <w:rsid w:val="00C13612"/>
    <w:rsid w:val="00C1401B"/>
    <w:rsid w:val="00C141A9"/>
    <w:rsid w:val="00C22398"/>
    <w:rsid w:val="00C237C6"/>
    <w:rsid w:val="00C2511D"/>
    <w:rsid w:val="00C3488E"/>
    <w:rsid w:val="00C34C69"/>
    <w:rsid w:val="00C466FE"/>
    <w:rsid w:val="00C47A72"/>
    <w:rsid w:val="00C503DD"/>
    <w:rsid w:val="00C53547"/>
    <w:rsid w:val="00C613D1"/>
    <w:rsid w:val="00C6594A"/>
    <w:rsid w:val="00C66960"/>
    <w:rsid w:val="00C67255"/>
    <w:rsid w:val="00C7626E"/>
    <w:rsid w:val="00C7743F"/>
    <w:rsid w:val="00C80E08"/>
    <w:rsid w:val="00C83A74"/>
    <w:rsid w:val="00C87622"/>
    <w:rsid w:val="00C9065B"/>
    <w:rsid w:val="00C938CA"/>
    <w:rsid w:val="00C966B8"/>
    <w:rsid w:val="00CA0EFE"/>
    <w:rsid w:val="00CA26D3"/>
    <w:rsid w:val="00CA394C"/>
    <w:rsid w:val="00CA7541"/>
    <w:rsid w:val="00CB2552"/>
    <w:rsid w:val="00CB7157"/>
    <w:rsid w:val="00CC24AC"/>
    <w:rsid w:val="00CC659C"/>
    <w:rsid w:val="00CC6D26"/>
    <w:rsid w:val="00CD1F6E"/>
    <w:rsid w:val="00CD6361"/>
    <w:rsid w:val="00CD6B42"/>
    <w:rsid w:val="00CE13FB"/>
    <w:rsid w:val="00CE2473"/>
    <w:rsid w:val="00CE5EC5"/>
    <w:rsid w:val="00CE6CE5"/>
    <w:rsid w:val="00CF05CF"/>
    <w:rsid w:val="00CF11C1"/>
    <w:rsid w:val="00CF5428"/>
    <w:rsid w:val="00CF5759"/>
    <w:rsid w:val="00D02F0D"/>
    <w:rsid w:val="00D032A2"/>
    <w:rsid w:val="00D03842"/>
    <w:rsid w:val="00D04962"/>
    <w:rsid w:val="00D06552"/>
    <w:rsid w:val="00D06F74"/>
    <w:rsid w:val="00D075E1"/>
    <w:rsid w:val="00D151A6"/>
    <w:rsid w:val="00D167EE"/>
    <w:rsid w:val="00D26B2C"/>
    <w:rsid w:val="00D40883"/>
    <w:rsid w:val="00D41BA5"/>
    <w:rsid w:val="00D46050"/>
    <w:rsid w:val="00D5422A"/>
    <w:rsid w:val="00D6061E"/>
    <w:rsid w:val="00D60D60"/>
    <w:rsid w:val="00D62E5A"/>
    <w:rsid w:val="00D64145"/>
    <w:rsid w:val="00D64DC9"/>
    <w:rsid w:val="00D7348C"/>
    <w:rsid w:val="00D73C06"/>
    <w:rsid w:val="00D75C8D"/>
    <w:rsid w:val="00D76B44"/>
    <w:rsid w:val="00D807A3"/>
    <w:rsid w:val="00D86186"/>
    <w:rsid w:val="00D86594"/>
    <w:rsid w:val="00D86BE5"/>
    <w:rsid w:val="00D91EE4"/>
    <w:rsid w:val="00D95849"/>
    <w:rsid w:val="00D9661F"/>
    <w:rsid w:val="00DA04A8"/>
    <w:rsid w:val="00DA2E27"/>
    <w:rsid w:val="00DA6C70"/>
    <w:rsid w:val="00DA7A60"/>
    <w:rsid w:val="00DB5789"/>
    <w:rsid w:val="00DB6162"/>
    <w:rsid w:val="00DB75EA"/>
    <w:rsid w:val="00DC29F0"/>
    <w:rsid w:val="00DD12CD"/>
    <w:rsid w:val="00DD4B56"/>
    <w:rsid w:val="00DD59CF"/>
    <w:rsid w:val="00DE44CA"/>
    <w:rsid w:val="00DF15C1"/>
    <w:rsid w:val="00DF55DF"/>
    <w:rsid w:val="00E03596"/>
    <w:rsid w:val="00E04F66"/>
    <w:rsid w:val="00E10F22"/>
    <w:rsid w:val="00E11D71"/>
    <w:rsid w:val="00E12C54"/>
    <w:rsid w:val="00E21ECD"/>
    <w:rsid w:val="00E27557"/>
    <w:rsid w:val="00E3211E"/>
    <w:rsid w:val="00E37FF7"/>
    <w:rsid w:val="00E4288B"/>
    <w:rsid w:val="00E43D59"/>
    <w:rsid w:val="00E452C8"/>
    <w:rsid w:val="00E55684"/>
    <w:rsid w:val="00E81753"/>
    <w:rsid w:val="00E84F9D"/>
    <w:rsid w:val="00E87895"/>
    <w:rsid w:val="00E90CE2"/>
    <w:rsid w:val="00E92419"/>
    <w:rsid w:val="00E92D6D"/>
    <w:rsid w:val="00E93255"/>
    <w:rsid w:val="00E96696"/>
    <w:rsid w:val="00E976E5"/>
    <w:rsid w:val="00E97A04"/>
    <w:rsid w:val="00EA0F97"/>
    <w:rsid w:val="00EA4474"/>
    <w:rsid w:val="00EA76A4"/>
    <w:rsid w:val="00EA7AB4"/>
    <w:rsid w:val="00EB6311"/>
    <w:rsid w:val="00EB6A21"/>
    <w:rsid w:val="00EC418D"/>
    <w:rsid w:val="00EC695A"/>
    <w:rsid w:val="00ED6182"/>
    <w:rsid w:val="00ED631C"/>
    <w:rsid w:val="00EE3144"/>
    <w:rsid w:val="00EE42F9"/>
    <w:rsid w:val="00EE6E16"/>
    <w:rsid w:val="00EF3307"/>
    <w:rsid w:val="00EF4CAB"/>
    <w:rsid w:val="00F006CE"/>
    <w:rsid w:val="00F00ED3"/>
    <w:rsid w:val="00F0104D"/>
    <w:rsid w:val="00F02733"/>
    <w:rsid w:val="00F03AFE"/>
    <w:rsid w:val="00F0619E"/>
    <w:rsid w:val="00F11D19"/>
    <w:rsid w:val="00F170FC"/>
    <w:rsid w:val="00F200BC"/>
    <w:rsid w:val="00F20475"/>
    <w:rsid w:val="00F239CF"/>
    <w:rsid w:val="00F271BD"/>
    <w:rsid w:val="00F276A0"/>
    <w:rsid w:val="00F325F1"/>
    <w:rsid w:val="00F34AB1"/>
    <w:rsid w:val="00F36B83"/>
    <w:rsid w:val="00F55A19"/>
    <w:rsid w:val="00F55C51"/>
    <w:rsid w:val="00F61118"/>
    <w:rsid w:val="00F726A5"/>
    <w:rsid w:val="00F8350F"/>
    <w:rsid w:val="00F92AB6"/>
    <w:rsid w:val="00F97802"/>
    <w:rsid w:val="00FB0FC6"/>
    <w:rsid w:val="00FB6009"/>
    <w:rsid w:val="00FC20E1"/>
    <w:rsid w:val="00FD3A07"/>
    <w:rsid w:val="00FD4B33"/>
    <w:rsid w:val="00FD6B95"/>
    <w:rsid w:val="00FF0B20"/>
    <w:rsid w:val="00FF16E4"/>
    <w:rsid w:val="00FF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34C1DE"/>
  <w15:chartTrackingRefBased/>
  <w15:docId w15:val="{321DDCD9-322F-41DF-9FF2-7A0E7557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明朝"/>
      <w:kern w:val="2"/>
      <w:sz w:val="21"/>
      <w:szCs w:val="21"/>
    </w:rPr>
  </w:style>
  <w:style w:type="paragraph" w:styleId="1">
    <w:name w:val="heading 1"/>
    <w:basedOn w:val="a"/>
    <w:next w:val="a"/>
    <w:link w:val="10"/>
    <w:qFormat/>
    <w:rsid w:val="00AD064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customStyle="1" w:styleId="10">
    <w:name w:val="見出し 1 (文字)"/>
    <w:link w:val="1"/>
    <w:rsid w:val="00AD0640"/>
    <w:rPr>
      <w:rFonts w:ascii="Arial" w:eastAsia="ＭＳ ゴシック" w:hAnsi="Arial" w:cs="Times New Roman"/>
      <w:kern w:val="2"/>
      <w:sz w:val="24"/>
      <w:szCs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rsid w:val="007C5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rsid w:val="00CD63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861942"/>
    <w:rPr>
      <w:b/>
      <w:bCs/>
    </w:rPr>
  </w:style>
  <w:style w:type="character" w:styleId="ab">
    <w:name w:val="Unresolved Mention"/>
    <w:basedOn w:val="a0"/>
    <w:uiPriority w:val="99"/>
    <w:semiHidden/>
    <w:unhideWhenUsed/>
    <w:rsid w:val="00FF1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956">
      <w:bodyDiv w:val="1"/>
      <w:marLeft w:val="0"/>
      <w:marRight w:val="0"/>
      <w:marTop w:val="0"/>
      <w:marBottom w:val="0"/>
      <w:divBdr>
        <w:top w:val="none" w:sz="0" w:space="0" w:color="auto"/>
        <w:left w:val="none" w:sz="0" w:space="0" w:color="auto"/>
        <w:bottom w:val="none" w:sz="0" w:space="0" w:color="auto"/>
        <w:right w:val="none" w:sz="0" w:space="0" w:color="auto"/>
      </w:divBdr>
    </w:div>
    <w:div w:id="144860901">
      <w:bodyDiv w:val="1"/>
      <w:marLeft w:val="0"/>
      <w:marRight w:val="0"/>
      <w:marTop w:val="0"/>
      <w:marBottom w:val="0"/>
      <w:divBdr>
        <w:top w:val="none" w:sz="0" w:space="0" w:color="auto"/>
        <w:left w:val="none" w:sz="0" w:space="0" w:color="auto"/>
        <w:bottom w:val="none" w:sz="0" w:space="0" w:color="auto"/>
        <w:right w:val="none" w:sz="0" w:space="0" w:color="auto"/>
      </w:divBdr>
      <w:divsChild>
        <w:div w:id="36319239">
          <w:marLeft w:val="0"/>
          <w:marRight w:val="0"/>
          <w:marTop w:val="0"/>
          <w:marBottom w:val="0"/>
          <w:divBdr>
            <w:top w:val="none" w:sz="0" w:space="0" w:color="auto"/>
            <w:left w:val="none" w:sz="0" w:space="0" w:color="auto"/>
            <w:bottom w:val="none" w:sz="0" w:space="0" w:color="auto"/>
            <w:right w:val="none" w:sz="0" w:space="0" w:color="auto"/>
          </w:divBdr>
        </w:div>
        <w:div w:id="669867583">
          <w:marLeft w:val="0"/>
          <w:marRight w:val="0"/>
          <w:marTop w:val="0"/>
          <w:marBottom w:val="0"/>
          <w:divBdr>
            <w:top w:val="none" w:sz="0" w:space="0" w:color="auto"/>
            <w:left w:val="none" w:sz="0" w:space="0" w:color="auto"/>
            <w:bottom w:val="none" w:sz="0" w:space="0" w:color="auto"/>
            <w:right w:val="none" w:sz="0" w:space="0" w:color="auto"/>
          </w:divBdr>
        </w:div>
        <w:div w:id="813448977">
          <w:marLeft w:val="0"/>
          <w:marRight w:val="0"/>
          <w:marTop w:val="0"/>
          <w:marBottom w:val="0"/>
          <w:divBdr>
            <w:top w:val="none" w:sz="0" w:space="0" w:color="auto"/>
            <w:left w:val="none" w:sz="0" w:space="0" w:color="auto"/>
            <w:bottom w:val="none" w:sz="0" w:space="0" w:color="auto"/>
            <w:right w:val="none" w:sz="0" w:space="0" w:color="auto"/>
          </w:divBdr>
        </w:div>
      </w:divsChild>
    </w:div>
    <w:div w:id="187643024">
      <w:bodyDiv w:val="1"/>
      <w:marLeft w:val="0"/>
      <w:marRight w:val="0"/>
      <w:marTop w:val="0"/>
      <w:marBottom w:val="0"/>
      <w:divBdr>
        <w:top w:val="none" w:sz="0" w:space="0" w:color="auto"/>
        <w:left w:val="none" w:sz="0" w:space="0" w:color="auto"/>
        <w:bottom w:val="none" w:sz="0" w:space="0" w:color="auto"/>
        <w:right w:val="none" w:sz="0" w:space="0" w:color="auto"/>
      </w:divBdr>
    </w:div>
    <w:div w:id="396363998">
      <w:bodyDiv w:val="1"/>
      <w:marLeft w:val="0"/>
      <w:marRight w:val="0"/>
      <w:marTop w:val="0"/>
      <w:marBottom w:val="0"/>
      <w:divBdr>
        <w:top w:val="none" w:sz="0" w:space="0" w:color="auto"/>
        <w:left w:val="none" w:sz="0" w:space="0" w:color="auto"/>
        <w:bottom w:val="none" w:sz="0" w:space="0" w:color="auto"/>
        <w:right w:val="none" w:sz="0" w:space="0" w:color="auto"/>
      </w:divBdr>
    </w:div>
    <w:div w:id="438766949">
      <w:bodyDiv w:val="1"/>
      <w:marLeft w:val="0"/>
      <w:marRight w:val="0"/>
      <w:marTop w:val="0"/>
      <w:marBottom w:val="0"/>
      <w:divBdr>
        <w:top w:val="none" w:sz="0" w:space="0" w:color="auto"/>
        <w:left w:val="none" w:sz="0" w:space="0" w:color="auto"/>
        <w:bottom w:val="none" w:sz="0" w:space="0" w:color="auto"/>
        <w:right w:val="none" w:sz="0" w:space="0" w:color="auto"/>
      </w:divBdr>
    </w:div>
    <w:div w:id="1020467366">
      <w:bodyDiv w:val="1"/>
      <w:marLeft w:val="0"/>
      <w:marRight w:val="0"/>
      <w:marTop w:val="0"/>
      <w:marBottom w:val="0"/>
      <w:divBdr>
        <w:top w:val="none" w:sz="0" w:space="0" w:color="auto"/>
        <w:left w:val="none" w:sz="0" w:space="0" w:color="auto"/>
        <w:bottom w:val="none" w:sz="0" w:space="0" w:color="auto"/>
        <w:right w:val="none" w:sz="0" w:space="0" w:color="auto"/>
      </w:divBdr>
    </w:div>
    <w:div w:id="1093555041">
      <w:bodyDiv w:val="1"/>
      <w:marLeft w:val="0"/>
      <w:marRight w:val="0"/>
      <w:marTop w:val="0"/>
      <w:marBottom w:val="0"/>
      <w:divBdr>
        <w:top w:val="none" w:sz="0" w:space="0" w:color="auto"/>
        <w:left w:val="none" w:sz="0" w:space="0" w:color="auto"/>
        <w:bottom w:val="none" w:sz="0" w:space="0" w:color="auto"/>
        <w:right w:val="none" w:sz="0" w:space="0" w:color="auto"/>
      </w:divBdr>
    </w:div>
    <w:div w:id="1434590424">
      <w:bodyDiv w:val="1"/>
      <w:marLeft w:val="0"/>
      <w:marRight w:val="0"/>
      <w:marTop w:val="0"/>
      <w:marBottom w:val="0"/>
      <w:divBdr>
        <w:top w:val="none" w:sz="0" w:space="0" w:color="auto"/>
        <w:left w:val="none" w:sz="0" w:space="0" w:color="auto"/>
        <w:bottom w:val="none" w:sz="0" w:space="0" w:color="auto"/>
        <w:right w:val="none" w:sz="0" w:space="0" w:color="auto"/>
      </w:divBdr>
    </w:div>
    <w:div w:id="1445344376">
      <w:bodyDiv w:val="1"/>
      <w:marLeft w:val="0"/>
      <w:marRight w:val="0"/>
      <w:marTop w:val="0"/>
      <w:marBottom w:val="0"/>
      <w:divBdr>
        <w:top w:val="none" w:sz="0" w:space="0" w:color="auto"/>
        <w:left w:val="none" w:sz="0" w:space="0" w:color="auto"/>
        <w:bottom w:val="none" w:sz="0" w:space="0" w:color="auto"/>
        <w:right w:val="none" w:sz="0" w:space="0" w:color="auto"/>
      </w:divBdr>
    </w:div>
    <w:div w:id="1793327235">
      <w:bodyDiv w:val="1"/>
      <w:marLeft w:val="0"/>
      <w:marRight w:val="0"/>
      <w:marTop w:val="0"/>
      <w:marBottom w:val="0"/>
      <w:divBdr>
        <w:top w:val="none" w:sz="0" w:space="0" w:color="auto"/>
        <w:left w:val="none" w:sz="0" w:space="0" w:color="auto"/>
        <w:bottom w:val="none" w:sz="0" w:space="0" w:color="auto"/>
        <w:right w:val="none" w:sz="0" w:space="0" w:color="auto"/>
      </w:divBdr>
    </w:div>
    <w:div w:id="2032949586">
      <w:bodyDiv w:val="1"/>
      <w:marLeft w:val="0"/>
      <w:marRight w:val="0"/>
      <w:marTop w:val="0"/>
      <w:marBottom w:val="0"/>
      <w:divBdr>
        <w:top w:val="none" w:sz="0" w:space="0" w:color="auto"/>
        <w:left w:val="none" w:sz="0" w:space="0" w:color="auto"/>
        <w:bottom w:val="none" w:sz="0" w:space="0" w:color="auto"/>
        <w:right w:val="none" w:sz="0" w:space="0" w:color="auto"/>
      </w:divBdr>
    </w:div>
    <w:div w:id="20580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owVDu25uT8fyxjqf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F3F1-E920-43DC-BB17-B8F939D0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829</Words>
  <Characters>430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subject/>
  <dc:creator>研修課職員</dc:creator>
  <cp:keywords/>
  <dc:description/>
  <cp:lastModifiedBy>平井　直子</cp:lastModifiedBy>
  <cp:revision>51</cp:revision>
  <cp:lastPrinted>2022-08-22T05:38:00Z</cp:lastPrinted>
  <dcterms:created xsi:type="dcterms:W3CDTF">2020-02-21T05:56:00Z</dcterms:created>
  <dcterms:modified xsi:type="dcterms:W3CDTF">2022-09-16T00:07:00Z</dcterms:modified>
</cp:coreProperties>
</file>